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FB0F" w14:textId="3FCB9D7F" w:rsidR="00A344AF" w:rsidRDefault="00A344AF" w:rsidP="00996B76">
      <w:pPr>
        <w:jc w:val="center"/>
        <w:rPr>
          <w:sz w:val="28"/>
          <w:szCs w:val="28"/>
        </w:rPr>
      </w:pPr>
      <w:r w:rsidRPr="005D3EB9">
        <w:rPr>
          <w:noProof/>
          <w:sz w:val="24"/>
          <w:szCs w:val="24"/>
        </w:rPr>
        <w:drawing>
          <wp:inline distT="0" distB="0" distL="0" distR="0" wp14:anchorId="0165DBD9" wp14:editId="3BAFBB9F">
            <wp:extent cx="5353050" cy="10096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4C0F8" w14:textId="77777777" w:rsidR="00A344AF" w:rsidRDefault="00A344AF" w:rsidP="00996B76">
      <w:pPr>
        <w:jc w:val="center"/>
        <w:rPr>
          <w:sz w:val="28"/>
          <w:szCs w:val="28"/>
        </w:rPr>
      </w:pPr>
    </w:p>
    <w:p w14:paraId="6DA20A1D" w14:textId="27F87672" w:rsidR="00EE0EDC" w:rsidRDefault="00996B76" w:rsidP="00996B76">
      <w:pPr>
        <w:jc w:val="center"/>
        <w:rPr>
          <w:sz w:val="28"/>
          <w:szCs w:val="28"/>
        </w:rPr>
      </w:pPr>
      <w:r w:rsidRPr="00996B76">
        <w:rPr>
          <w:sz w:val="28"/>
          <w:szCs w:val="28"/>
        </w:rPr>
        <w:t xml:space="preserve">2022 </w:t>
      </w:r>
      <w:r w:rsidR="00A65DD7">
        <w:rPr>
          <w:sz w:val="28"/>
          <w:szCs w:val="28"/>
        </w:rPr>
        <w:t xml:space="preserve">Annual </w:t>
      </w:r>
      <w:r w:rsidRPr="00996B76">
        <w:rPr>
          <w:sz w:val="28"/>
          <w:szCs w:val="28"/>
        </w:rPr>
        <w:t>State of the Church Report</w:t>
      </w:r>
    </w:p>
    <w:p w14:paraId="37ABA83D" w14:textId="59A8EE18" w:rsidR="00996B76" w:rsidRDefault="00044B77" w:rsidP="00996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65EB">
        <w:rPr>
          <w:sz w:val="28"/>
          <w:szCs w:val="28"/>
        </w:rPr>
        <w:t xml:space="preserve"> </w:t>
      </w:r>
      <w:r w:rsidR="0DCA64E3">
        <w:rPr>
          <w:sz w:val="28"/>
          <w:szCs w:val="28"/>
        </w:rPr>
        <w:t>2022</w:t>
      </w:r>
      <w:r w:rsidR="00400BD0">
        <w:rPr>
          <w:sz w:val="28"/>
          <w:szCs w:val="28"/>
        </w:rPr>
        <w:t xml:space="preserve"> </w:t>
      </w:r>
      <w:r w:rsidR="67416CCF">
        <w:rPr>
          <w:sz w:val="28"/>
          <w:szCs w:val="28"/>
        </w:rPr>
        <w:t>was</w:t>
      </w:r>
      <w:r w:rsidR="00400BD0">
        <w:rPr>
          <w:sz w:val="28"/>
          <w:szCs w:val="28"/>
        </w:rPr>
        <w:t xml:space="preserve"> a year of many answered prayers and much renewed hope for</w:t>
      </w:r>
      <w:r w:rsidR="44FBD9A8">
        <w:rPr>
          <w:sz w:val="28"/>
          <w:szCs w:val="28"/>
        </w:rPr>
        <w:t xml:space="preserve"> the future</w:t>
      </w:r>
      <w:r w:rsidR="00400BD0">
        <w:rPr>
          <w:sz w:val="28"/>
          <w:szCs w:val="28"/>
        </w:rPr>
        <w:t xml:space="preserve"> </w:t>
      </w:r>
      <w:r w:rsidR="6D6E8D48">
        <w:rPr>
          <w:sz w:val="28"/>
          <w:szCs w:val="28"/>
        </w:rPr>
        <w:t xml:space="preserve">of </w:t>
      </w:r>
      <w:r w:rsidR="2F37AA25">
        <w:rPr>
          <w:sz w:val="28"/>
          <w:szCs w:val="28"/>
        </w:rPr>
        <w:t>our church</w:t>
      </w:r>
      <w:r w:rsidR="00080B39">
        <w:rPr>
          <w:sz w:val="28"/>
          <w:szCs w:val="28"/>
        </w:rPr>
        <w:t xml:space="preserve">.  We </w:t>
      </w:r>
      <w:r w:rsidR="22C45CF8">
        <w:rPr>
          <w:sz w:val="28"/>
          <w:szCs w:val="28"/>
        </w:rPr>
        <w:t>made it</w:t>
      </w:r>
      <w:r w:rsidR="003C128F">
        <w:rPr>
          <w:sz w:val="28"/>
          <w:szCs w:val="28"/>
        </w:rPr>
        <w:t xml:space="preserve"> through </w:t>
      </w:r>
      <w:r w:rsidR="6675DF33">
        <w:rPr>
          <w:sz w:val="28"/>
          <w:szCs w:val="28"/>
        </w:rPr>
        <w:t xml:space="preserve">some very </w:t>
      </w:r>
      <w:r w:rsidR="003C128F">
        <w:rPr>
          <w:sz w:val="28"/>
          <w:szCs w:val="28"/>
        </w:rPr>
        <w:t xml:space="preserve"> hard times and</w:t>
      </w:r>
      <w:r w:rsidR="001B6C92">
        <w:rPr>
          <w:sz w:val="28"/>
          <w:szCs w:val="28"/>
        </w:rPr>
        <w:t xml:space="preserve"> </w:t>
      </w:r>
      <w:r w:rsidR="4BDE3E8D">
        <w:rPr>
          <w:sz w:val="28"/>
          <w:szCs w:val="28"/>
        </w:rPr>
        <w:t xml:space="preserve">now are </w:t>
      </w:r>
      <w:r w:rsidR="001B6C92">
        <w:rPr>
          <w:sz w:val="28"/>
          <w:szCs w:val="28"/>
        </w:rPr>
        <w:t xml:space="preserve">gradually moving forward to </w:t>
      </w:r>
      <w:r w:rsidR="00811A90">
        <w:rPr>
          <w:sz w:val="28"/>
          <w:szCs w:val="28"/>
        </w:rPr>
        <w:t xml:space="preserve">new possibilities for </w:t>
      </w:r>
      <w:r w:rsidR="663C144F">
        <w:rPr>
          <w:sz w:val="28"/>
          <w:szCs w:val="28"/>
        </w:rPr>
        <w:t>our</w:t>
      </w:r>
      <w:r w:rsidR="00811A90">
        <w:rPr>
          <w:sz w:val="28"/>
          <w:szCs w:val="28"/>
        </w:rPr>
        <w:t xml:space="preserve"> Church.  The path</w:t>
      </w:r>
      <w:r w:rsidR="43600947">
        <w:rPr>
          <w:sz w:val="28"/>
          <w:szCs w:val="28"/>
        </w:rPr>
        <w:t xml:space="preserve"> through 2022 brought new life</w:t>
      </w:r>
      <w:r w:rsidR="00900F38">
        <w:rPr>
          <w:sz w:val="28"/>
          <w:szCs w:val="28"/>
        </w:rPr>
        <w:t xml:space="preserve"> involv</w:t>
      </w:r>
      <w:r w:rsidR="6FB18B9E">
        <w:rPr>
          <w:sz w:val="28"/>
          <w:szCs w:val="28"/>
        </w:rPr>
        <w:t>ing</w:t>
      </w:r>
      <w:r w:rsidR="00900F38">
        <w:rPr>
          <w:sz w:val="28"/>
          <w:szCs w:val="28"/>
        </w:rPr>
        <w:t xml:space="preserve"> a new pastor, new members, new growth,</w:t>
      </w:r>
      <w:r w:rsidR="00EA267E">
        <w:rPr>
          <w:sz w:val="28"/>
          <w:szCs w:val="28"/>
        </w:rPr>
        <w:t xml:space="preserve"> new experiences,</w:t>
      </w:r>
      <w:r w:rsidR="1E87E2E1">
        <w:rPr>
          <w:sz w:val="28"/>
          <w:szCs w:val="28"/>
        </w:rPr>
        <w:t xml:space="preserve"> </w:t>
      </w:r>
      <w:r w:rsidR="6C1E7891">
        <w:rPr>
          <w:sz w:val="28"/>
          <w:szCs w:val="28"/>
        </w:rPr>
        <w:t>and</w:t>
      </w:r>
      <w:r w:rsidR="00EA267E">
        <w:rPr>
          <w:sz w:val="28"/>
          <w:szCs w:val="28"/>
        </w:rPr>
        <w:t xml:space="preserve"> new chances for this Church to </w:t>
      </w:r>
      <w:r w:rsidR="00A65DD7">
        <w:rPr>
          <w:sz w:val="28"/>
          <w:szCs w:val="28"/>
        </w:rPr>
        <w:t xml:space="preserve">live out </w:t>
      </w:r>
      <w:r w:rsidR="592438CA">
        <w:rPr>
          <w:sz w:val="28"/>
          <w:szCs w:val="28"/>
        </w:rPr>
        <w:t>its</w:t>
      </w:r>
      <w:r w:rsidR="00A65DD7">
        <w:rPr>
          <w:sz w:val="28"/>
          <w:szCs w:val="28"/>
        </w:rPr>
        <w:t xml:space="preserve"> mission in this community.  </w:t>
      </w:r>
      <w:r w:rsidR="00E12210">
        <w:rPr>
          <w:sz w:val="28"/>
          <w:szCs w:val="28"/>
        </w:rPr>
        <w:t xml:space="preserve">I believe the future holds such promise </w:t>
      </w:r>
      <w:r w:rsidR="00DE2850">
        <w:rPr>
          <w:sz w:val="28"/>
          <w:szCs w:val="28"/>
        </w:rPr>
        <w:t xml:space="preserve">and 2023 will be a pivotal </w:t>
      </w:r>
      <w:r w:rsidR="00821A83">
        <w:rPr>
          <w:sz w:val="28"/>
          <w:szCs w:val="28"/>
        </w:rPr>
        <w:t xml:space="preserve">time in </w:t>
      </w:r>
      <w:r w:rsidR="008B0496">
        <w:rPr>
          <w:sz w:val="28"/>
          <w:szCs w:val="28"/>
        </w:rPr>
        <w:t xml:space="preserve">the life of this Church, as </w:t>
      </w:r>
      <w:r w:rsidR="00D5626C">
        <w:rPr>
          <w:sz w:val="28"/>
          <w:szCs w:val="28"/>
        </w:rPr>
        <w:t>previously stated by Craig in a recent Newsletter article.</w:t>
      </w:r>
      <w:r w:rsidR="002C2973">
        <w:rPr>
          <w:sz w:val="28"/>
          <w:szCs w:val="28"/>
        </w:rPr>
        <w:t xml:space="preserve">  </w:t>
      </w:r>
      <w:r w:rsidR="57886869">
        <w:rPr>
          <w:sz w:val="28"/>
          <w:szCs w:val="28"/>
        </w:rPr>
        <w:t>Just t</w:t>
      </w:r>
      <w:r w:rsidR="002C2973">
        <w:rPr>
          <w:sz w:val="28"/>
          <w:szCs w:val="28"/>
        </w:rPr>
        <w:t xml:space="preserve">hink about the many prayers that have been answered and </w:t>
      </w:r>
      <w:r w:rsidR="00E22689">
        <w:rPr>
          <w:sz w:val="28"/>
          <w:szCs w:val="28"/>
        </w:rPr>
        <w:t xml:space="preserve">the many blessings we have shared this past year.  </w:t>
      </w:r>
    </w:p>
    <w:p w14:paraId="6EFEFDA2" w14:textId="0010B2DC" w:rsidR="00202DEC" w:rsidRDefault="00202DEC" w:rsidP="00996B76">
      <w:pPr>
        <w:rPr>
          <w:sz w:val="28"/>
          <w:szCs w:val="28"/>
        </w:rPr>
      </w:pPr>
      <w:r>
        <w:rPr>
          <w:sz w:val="28"/>
          <w:szCs w:val="28"/>
        </w:rPr>
        <w:tab/>
        <w:t>We began the year with our financial status again stable and reflecting much the same giving patterns as in past years.  The monetary support of this Church has n</w:t>
      </w:r>
      <w:r w:rsidR="003D6F33">
        <w:rPr>
          <w:sz w:val="28"/>
          <w:szCs w:val="28"/>
        </w:rPr>
        <w:t>ever wa</w:t>
      </w:r>
      <w:r w:rsidR="68FFC9B0">
        <w:rPr>
          <w:sz w:val="28"/>
          <w:szCs w:val="28"/>
        </w:rPr>
        <w:t>vere</w:t>
      </w:r>
      <w:r w:rsidR="003D6F33">
        <w:rPr>
          <w:sz w:val="28"/>
          <w:szCs w:val="28"/>
        </w:rPr>
        <w:t>d in its 33</w:t>
      </w:r>
      <w:r w:rsidR="00AC043A">
        <w:rPr>
          <w:sz w:val="28"/>
          <w:szCs w:val="28"/>
        </w:rPr>
        <w:t>-</w:t>
      </w:r>
      <w:r w:rsidR="003D6F33">
        <w:rPr>
          <w:sz w:val="28"/>
          <w:szCs w:val="28"/>
        </w:rPr>
        <w:t xml:space="preserve">year lifetime, and it continued throughout 2022.  </w:t>
      </w:r>
      <w:r w:rsidR="00908B17">
        <w:rPr>
          <w:sz w:val="28"/>
          <w:szCs w:val="28"/>
        </w:rPr>
        <w:t>Northminster experienced a 1</w:t>
      </w:r>
      <w:r w:rsidR="00908B17" w:rsidRPr="244ED133">
        <w:rPr>
          <w:sz w:val="28"/>
          <w:szCs w:val="28"/>
          <w:vertAlign w:val="superscript"/>
        </w:rPr>
        <w:t>st</w:t>
      </w:r>
      <w:r w:rsidR="00908B17">
        <w:rPr>
          <w:sz w:val="28"/>
          <w:szCs w:val="28"/>
        </w:rPr>
        <w:t>, when</w:t>
      </w:r>
      <w:r w:rsidR="008B3A49">
        <w:rPr>
          <w:sz w:val="28"/>
          <w:szCs w:val="28"/>
        </w:rPr>
        <w:t xml:space="preserve"> we ended with the best </w:t>
      </w:r>
      <w:r w:rsidR="0032392D">
        <w:rPr>
          <w:sz w:val="28"/>
          <w:szCs w:val="28"/>
        </w:rPr>
        <w:t>giving year in our history, as undesignated</w:t>
      </w:r>
      <w:r w:rsidR="009C4535">
        <w:rPr>
          <w:sz w:val="28"/>
          <w:szCs w:val="28"/>
        </w:rPr>
        <w:t xml:space="preserve"> </w:t>
      </w:r>
      <w:r w:rsidR="0032392D">
        <w:rPr>
          <w:sz w:val="28"/>
          <w:szCs w:val="28"/>
        </w:rPr>
        <w:t>giving surpassed the total of our financial ministry plan.</w:t>
      </w:r>
      <w:r w:rsidR="009C4535">
        <w:rPr>
          <w:sz w:val="28"/>
          <w:szCs w:val="28"/>
        </w:rPr>
        <w:t xml:space="preserve">  Truly unbelievable!  </w:t>
      </w:r>
      <w:r w:rsidR="00E7517C">
        <w:rPr>
          <w:sz w:val="28"/>
          <w:szCs w:val="28"/>
        </w:rPr>
        <w:t>A huge</w:t>
      </w:r>
      <w:r w:rsidR="00C369CC">
        <w:rPr>
          <w:sz w:val="28"/>
          <w:szCs w:val="28"/>
        </w:rPr>
        <w:t>,</w:t>
      </w:r>
      <w:r w:rsidR="00E7517C">
        <w:rPr>
          <w:sz w:val="28"/>
          <w:szCs w:val="28"/>
        </w:rPr>
        <w:t xml:space="preserve"> unexpected blessing!</w:t>
      </w:r>
    </w:p>
    <w:p w14:paraId="7D6CFCFC" w14:textId="035B2893" w:rsidR="00E7517C" w:rsidRDefault="00E7517C" w:rsidP="00996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6299334C">
        <w:rPr>
          <w:sz w:val="28"/>
          <w:szCs w:val="28"/>
        </w:rPr>
        <w:t xml:space="preserve">At the beginning of 2022 </w:t>
      </w:r>
      <w:r w:rsidR="00190FE0">
        <w:rPr>
          <w:sz w:val="28"/>
          <w:szCs w:val="28"/>
        </w:rPr>
        <w:t xml:space="preserve">we were 6 months into the pastor search process and the Pastor Search Committee was struggling but continuing to persevere as we </w:t>
      </w:r>
      <w:r w:rsidR="00BC6AE9">
        <w:rPr>
          <w:sz w:val="28"/>
          <w:szCs w:val="28"/>
        </w:rPr>
        <w:t>pursued and considered dwindling potential pastoral candidates</w:t>
      </w:r>
      <w:r w:rsidR="00382E3D">
        <w:rPr>
          <w:sz w:val="28"/>
          <w:szCs w:val="28"/>
        </w:rPr>
        <w:t>.  Thankfully, as we all know, a few months later</w:t>
      </w:r>
      <w:r w:rsidR="00E9601D">
        <w:rPr>
          <w:sz w:val="28"/>
          <w:szCs w:val="28"/>
        </w:rPr>
        <w:t xml:space="preserve"> our prayers were answered.</w:t>
      </w:r>
      <w:r w:rsidR="0010544D">
        <w:rPr>
          <w:sz w:val="28"/>
          <w:szCs w:val="28"/>
        </w:rPr>
        <w:t xml:space="preserve">  W</w:t>
      </w:r>
      <w:r w:rsidR="00945438">
        <w:rPr>
          <w:sz w:val="28"/>
          <w:szCs w:val="28"/>
        </w:rPr>
        <w:t xml:space="preserve">e began talking with Rev. Jillian </w:t>
      </w:r>
      <w:proofErr w:type="spellStart"/>
      <w:r w:rsidR="00945438">
        <w:rPr>
          <w:sz w:val="28"/>
          <w:szCs w:val="28"/>
        </w:rPr>
        <w:t>Hankamer</w:t>
      </w:r>
      <w:proofErr w:type="spellEnd"/>
      <w:r w:rsidR="00945438">
        <w:rPr>
          <w:sz w:val="28"/>
          <w:szCs w:val="28"/>
        </w:rPr>
        <w:t xml:space="preserve"> in March and </w:t>
      </w:r>
      <w:r w:rsidR="00F66788">
        <w:rPr>
          <w:sz w:val="28"/>
          <w:szCs w:val="28"/>
        </w:rPr>
        <w:t xml:space="preserve">very soon, </w:t>
      </w:r>
      <w:r w:rsidR="00945438">
        <w:rPr>
          <w:sz w:val="28"/>
          <w:szCs w:val="28"/>
        </w:rPr>
        <w:t>the Search Committee knew</w:t>
      </w:r>
      <w:r w:rsidR="00A61761">
        <w:rPr>
          <w:sz w:val="28"/>
          <w:szCs w:val="28"/>
        </w:rPr>
        <w:t xml:space="preserve"> we had found the one.  The interv</w:t>
      </w:r>
      <w:r w:rsidR="00F66788">
        <w:rPr>
          <w:sz w:val="28"/>
          <w:szCs w:val="28"/>
        </w:rPr>
        <w:t>iew process continued</w:t>
      </w:r>
      <w:r w:rsidR="00E67280">
        <w:rPr>
          <w:sz w:val="28"/>
          <w:szCs w:val="28"/>
        </w:rPr>
        <w:t xml:space="preserve"> over the next 4 months resulting in Jillian accepting our call, moving from Pennsylvania to Louisiana</w:t>
      </w:r>
      <w:r w:rsidR="00C67771">
        <w:rPr>
          <w:sz w:val="28"/>
          <w:szCs w:val="28"/>
        </w:rPr>
        <w:t>, and ultimately preaching her first sermon in our pulp</w:t>
      </w:r>
      <w:r w:rsidR="00024A8A">
        <w:rPr>
          <w:sz w:val="28"/>
          <w:szCs w:val="28"/>
        </w:rPr>
        <w:t>it on July 31</w:t>
      </w:r>
      <w:r w:rsidR="00024A8A" w:rsidRPr="00024A8A">
        <w:rPr>
          <w:sz w:val="28"/>
          <w:szCs w:val="28"/>
          <w:vertAlign w:val="superscript"/>
        </w:rPr>
        <w:t>st</w:t>
      </w:r>
      <w:r w:rsidR="00024A8A">
        <w:rPr>
          <w:sz w:val="28"/>
          <w:szCs w:val="28"/>
        </w:rPr>
        <w:t>.</w:t>
      </w:r>
      <w:r w:rsidR="00841229">
        <w:rPr>
          <w:sz w:val="28"/>
          <w:szCs w:val="28"/>
        </w:rPr>
        <w:t xml:space="preserve">  When Jillian first </w:t>
      </w:r>
      <w:r w:rsidR="4B0871E6">
        <w:rPr>
          <w:sz w:val="28"/>
          <w:szCs w:val="28"/>
        </w:rPr>
        <w:t>arrived</w:t>
      </w:r>
      <w:r w:rsidR="36FE623D">
        <w:rPr>
          <w:sz w:val="28"/>
          <w:szCs w:val="28"/>
        </w:rPr>
        <w:t>,</w:t>
      </w:r>
      <w:r w:rsidR="00841229">
        <w:rPr>
          <w:sz w:val="28"/>
          <w:szCs w:val="28"/>
        </w:rPr>
        <w:t xml:space="preserve"> I told her</w:t>
      </w:r>
      <w:r w:rsidR="08F1FFEE">
        <w:rPr>
          <w:sz w:val="28"/>
          <w:szCs w:val="28"/>
        </w:rPr>
        <w:t>,</w:t>
      </w:r>
      <w:r w:rsidR="00841229">
        <w:rPr>
          <w:sz w:val="28"/>
          <w:szCs w:val="28"/>
        </w:rPr>
        <w:t xml:space="preserve"> my prime goal for </w:t>
      </w:r>
      <w:r w:rsidR="00695C12">
        <w:rPr>
          <w:sz w:val="28"/>
          <w:szCs w:val="28"/>
        </w:rPr>
        <w:t xml:space="preserve">my </w:t>
      </w:r>
      <w:r w:rsidR="00841229">
        <w:rPr>
          <w:sz w:val="28"/>
          <w:szCs w:val="28"/>
        </w:rPr>
        <w:t xml:space="preserve">remaining 5 months </w:t>
      </w:r>
      <w:r w:rsidR="00695C12">
        <w:rPr>
          <w:sz w:val="28"/>
          <w:szCs w:val="28"/>
        </w:rPr>
        <w:t>as Coordinating Council Chai</w:t>
      </w:r>
      <w:r w:rsidR="00FD788D">
        <w:rPr>
          <w:sz w:val="28"/>
          <w:szCs w:val="28"/>
        </w:rPr>
        <w:t xml:space="preserve">r was to do whatever I could to help her settle in, </w:t>
      </w:r>
      <w:r w:rsidR="00872132">
        <w:rPr>
          <w:sz w:val="28"/>
          <w:szCs w:val="28"/>
        </w:rPr>
        <w:t>get to know our Church</w:t>
      </w:r>
      <w:r w:rsidR="25520F7A">
        <w:rPr>
          <w:sz w:val="28"/>
          <w:szCs w:val="28"/>
        </w:rPr>
        <w:t xml:space="preserve"> and</w:t>
      </w:r>
      <w:r w:rsidR="00872132">
        <w:rPr>
          <w:sz w:val="28"/>
          <w:szCs w:val="28"/>
        </w:rPr>
        <w:t xml:space="preserve"> our people</w:t>
      </w:r>
      <w:r w:rsidR="002B598C">
        <w:rPr>
          <w:sz w:val="28"/>
          <w:szCs w:val="28"/>
        </w:rPr>
        <w:t>,</w:t>
      </w:r>
      <w:r w:rsidR="1FBF2074">
        <w:rPr>
          <w:sz w:val="28"/>
          <w:szCs w:val="28"/>
        </w:rPr>
        <w:t xml:space="preserve"> and generally become comfortable in this pastorate.</w:t>
      </w:r>
      <w:r w:rsidR="00872132">
        <w:rPr>
          <w:sz w:val="28"/>
          <w:szCs w:val="28"/>
        </w:rPr>
        <w:t xml:space="preserve"> </w:t>
      </w:r>
      <w:r w:rsidR="001D0206">
        <w:rPr>
          <w:sz w:val="28"/>
          <w:szCs w:val="28"/>
        </w:rPr>
        <w:t xml:space="preserve">At </w:t>
      </w:r>
      <w:r w:rsidR="001D0206">
        <w:rPr>
          <w:sz w:val="28"/>
          <w:szCs w:val="28"/>
        </w:rPr>
        <w:lastRenderedPageBreak/>
        <w:t xml:space="preserve">her request, at the beginning of her </w:t>
      </w:r>
      <w:r w:rsidR="007102CC">
        <w:rPr>
          <w:sz w:val="28"/>
          <w:szCs w:val="28"/>
        </w:rPr>
        <w:t xml:space="preserve">2nd week here, </w:t>
      </w:r>
      <w:r w:rsidR="627FC7BD">
        <w:rPr>
          <w:sz w:val="28"/>
          <w:szCs w:val="28"/>
        </w:rPr>
        <w:t>we</w:t>
      </w:r>
      <w:r w:rsidR="007102CC">
        <w:rPr>
          <w:sz w:val="28"/>
          <w:szCs w:val="28"/>
        </w:rPr>
        <w:t xml:space="preserve"> </w:t>
      </w:r>
      <w:r w:rsidR="5775B669">
        <w:rPr>
          <w:sz w:val="28"/>
          <w:szCs w:val="28"/>
        </w:rPr>
        <w:t>began meeting</w:t>
      </w:r>
      <w:r w:rsidR="007102CC">
        <w:rPr>
          <w:sz w:val="28"/>
          <w:szCs w:val="28"/>
        </w:rPr>
        <w:t xml:space="preserve"> every Monday mor</w:t>
      </w:r>
      <w:r w:rsidR="00B37FC2">
        <w:rPr>
          <w:sz w:val="28"/>
          <w:szCs w:val="28"/>
        </w:rPr>
        <w:t>ning to discuss</w:t>
      </w:r>
      <w:r w:rsidR="00EE5AF3">
        <w:rPr>
          <w:sz w:val="28"/>
          <w:szCs w:val="28"/>
        </w:rPr>
        <w:t xml:space="preserve"> </w:t>
      </w:r>
      <w:r w:rsidR="00FA1651">
        <w:rPr>
          <w:sz w:val="28"/>
          <w:szCs w:val="28"/>
        </w:rPr>
        <w:t>Northminster Church</w:t>
      </w:r>
      <w:r w:rsidR="21A1AEB3">
        <w:rPr>
          <w:sz w:val="28"/>
          <w:szCs w:val="28"/>
        </w:rPr>
        <w:t xml:space="preserve"> – its structure and function,</w:t>
      </w:r>
      <w:r w:rsidR="2D4461C5">
        <w:rPr>
          <w:sz w:val="28"/>
          <w:szCs w:val="28"/>
        </w:rPr>
        <w:t xml:space="preserve"> its</w:t>
      </w:r>
      <w:r w:rsidR="21A1AEB3">
        <w:rPr>
          <w:sz w:val="28"/>
          <w:szCs w:val="28"/>
        </w:rPr>
        <w:t xml:space="preserve"> </w:t>
      </w:r>
      <w:r w:rsidR="60C395A8">
        <w:rPr>
          <w:sz w:val="28"/>
          <w:szCs w:val="28"/>
        </w:rPr>
        <w:t>peoples</w:t>
      </w:r>
      <w:r w:rsidR="24D30355">
        <w:rPr>
          <w:sz w:val="28"/>
          <w:szCs w:val="28"/>
        </w:rPr>
        <w:t>’</w:t>
      </w:r>
      <w:r w:rsidR="21A1AEB3">
        <w:rPr>
          <w:sz w:val="28"/>
          <w:szCs w:val="28"/>
        </w:rPr>
        <w:t xml:space="preserve"> needs, </w:t>
      </w:r>
      <w:r w:rsidR="7DF9C8C9">
        <w:rPr>
          <w:sz w:val="28"/>
          <w:szCs w:val="28"/>
        </w:rPr>
        <w:t xml:space="preserve">its </w:t>
      </w:r>
      <w:r w:rsidR="21A1AEB3">
        <w:rPr>
          <w:sz w:val="28"/>
          <w:szCs w:val="28"/>
        </w:rPr>
        <w:t>progr</w:t>
      </w:r>
      <w:r w:rsidR="1B3B184F">
        <w:rPr>
          <w:sz w:val="28"/>
          <w:szCs w:val="28"/>
        </w:rPr>
        <w:t>ams</w:t>
      </w:r>
      <w:r w:rsidR="6D65F578">
        <w:rPr>
          <w:sz w:val="28"/>
          <w:szCs w:val="28"/>
        </w:rPr>
        <w:t>,</w:t>
      </w:r>
      <w:r w:rsidR="1B3B184F">
        <w:rPr>
          <w:sz w:val="28"/>
          <w:szCs w:val="28"/>
        </w:rPr>
        <w:t xml:space="preserve"> </w:t>
      </w:r>
      <w:r w:rsidR="008A4295">
        <w:rPr>
          <w:sz w:val="28"/>
          <w:szCs w:val="28"/>
        </w:rPr>
        <w:t xml:space="preserve">and its mission in this community.  There were </w:t>
      </w:r>
      <w:r w:rsidR="005B0192">
        <w:rPr>
          <w:sz w:val="28"/>
          <w:szCs w:val="28"/>
        </w:rPr>
        <w:t>no off</w:t>
      </w:r>
      <w:r w:rsidR="003A5DBD">
        <w:rPr>
          <w:sz w:val="28"/>
          <w:szCs w:val="28"/>
        </w:rPr>
        <w:t>-</w:t>
      </w:r>
      <w:r w:rsidR="005B0192">
        <w:rPr>
          <w:sz w:val="28"/>
          <w:szCs w:val="28"/>
        </w:rPr>
        <w:t>limit questions or subjects.</w:t>
      </w:r>
      <w:r w:rsidR="003A5DBD">
        <w:rPr>
          <w:sz w:val="28"/>
          <w:szCs w:val="28"/>
        </w:rPr>
        <w:t xml:space="preserve">  Jillian has been with us 5 months now and I have to sa</w:t>
      </w:r>
      <w:r w:rsidR="00BC01F5">
        <w:rPr>
          <w:sz w:val="28"/>
          <w:szCs w:val="28"/>
        </w:rPr>
        <w:t xml:space="preserve">y, my feeling from the very first was that she came in and felt right at home here.  </w:t>
      </w:r>
      <w:r w:rsidR="00A8010B">
        <w:rPr>
          <w:sz w:val="28"/>
          <w:szCs w:val="28"/>
        </w:rPr>
        <w:t xml:space="preserve">Perhaps it is because she thinks </w:t>
      </w:r>
      <w:r w:rsidR="00614A0C">
        <w:rPr>
          <w:sz w:val="28"/>
          <w:szCs w:val="28"/>
        </w:rPr>
        <w:t xml:space="preserve">somewhat like us and shares a </w:t>
      </w:r>
      <w:r w:rsidR="3F230D75">
        <w:rPr>
          <w:sz w:val="28"/>
          <w:szCs w:val="28"/>
        </w:rPr>
        <w:t xml:space="preserve">similar </w:t>
      </w:r>
      <w:r w:rsidR="00614A0C">
        <w:rPr>
          <w:sz w:val="28"/>
          <w:szCs w:val="28"/>
        </w:rPr>
        <w:t xml:space="preserve">belief in our collective </w:t>
      </w:r>
      <w:r w:rsidR="00B742BD">
        <w:rPr>
          <w:sz w:val="28"/>
          <w:szCs w:val="28"/>
        </w:rPr>
        <w:t xml:space="preserve">Church </w:t>
      </w:r>
      <w:r w:rsidR="00D16309">
        <w:rPr>
          <w:sz w:val="28"/>
          <w:szCs w:val="28"/>
        </w:rPr>
        <w:t>purpose and mission.  Jillian, you are truly an an</w:t>
      </w:r>
      <w:r w:rsidR="00E71805">
        <w:rPr>
          <w:sz w:val="28"/>
          <w:szCs w:val="28"/>
        </w:rPr>
        <w:t xml:space="preserve">swer to many prayers here at </w:t>
      </w:r>
      <w:proofErr w:type="spellStart"/>
      <w:r w:rsidR="00E71805">
        <w:rPr>
          <w:sz w:val="28"/>
          <w:szCs w:val="28"/>
        </w:rPr>
        <w:t>Northminister</w:t>
      </w:r>
      <w:proofErr w:type="spellEnd"/>
      <w:r w:rsidR="00E71805">
        <w:rPr>
          <w:sz w:val="28"/>
          <w:szCs w:val="28"/>
        </w:rPr>
        <w:t xml:space="preserve">.  We are so grateful </w:t>
      </w:r>
      <w:r w:rsidR="001A52E6">
        <w:rPr>
          <w:sz w:val="28"/>
          <w:szCs w:val="28"/>
        </w:rPr>
        <w:t xml:space="preserve">you were willing to join us </w:t>
      </w:r>
      <w:r w:rsidR="1DF14DEC">
        <w:rPr>
          <w:sz w:val="28"/>
          <w:szCs w:val="28"/>
        </w:rPr>
        <w:t xml:space="preserve">on this </w:t>
      </w:r>
      <w:r w:rsidR="001A52E6">
        <w:rPr>
          <w:sz w:val="28"/>
          <w:szCs w:val="28"/>
        </w:rPr>
        <w:t>journey</w:t>
      </w:r>
      <w:r w:rsidR="003C0FAD">
        <w:rPr>
          <w:sz w:val="28"/>
          <w:szCs w:val="28"/>
        </w:rPr>
        <w:t>.</w:t>
      </w:r>
    </w:p>
    <w:p w14:paraId="5A2CA265" w14:textId="0CC66E3D" w:rsidR="00B34A07" w:rsidRDefault="003C0FAD" w:rsidP="00996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63EC">
        <w:rPr>
          <w:sz w:val="28"/>
          <w:szCs w:val="28"/>
        </w:rPr>
        <w:t xml:space="preserve">The Church began </w:t>
      </w:r>
      <w:r w:rsidR="3D0A5460">
        <w:rPr>
          <w:sz w:val="28"/>
          <w:szCs w:val="28"/>
        </w:rPr>
        <w:t>last</w:t>
      </w:r>
      <w:r w:rsidR="004763EC">
        <w:rPr>
          <w:sz w:val="28"/>
          <w:szCs w:val="28"/>
        </w:rPr>
        <w:t xml:space="preserve"> year still mindful of COVID</w:t>
      </w:r>
      <w:r w:rsidR="00421C8E">
        <w:rPr>
          <w:sz w:val="28"/>
          <w:szCs w:val="28"/>
        </w:rPr>
        <w:t>’s impact, consequences</w:t>
      </w:r>
      <w:r w:rsidR="00C12F58">
        <w:rPr>
          <w:sz w:val="28"/>
          <w:szCs w:val="28"/>
        </w:rPr>
        <w:t>,</w:t>
      </w:r>
      <w:r w:rsidR="00421C8E">
        <w:rPr>
          <w:sz w:val="28"/>
          <w:szCs w:val="28"/>
        </w:rPr>
        <w:t xml:space="preserve"> and the need for continuing cautions.  </w:t>
      </w:r>
      <w:r w:rsidR="00460394">
        <w:rPr>
          <w:sz w:val="28"/>
          <w:szCs w:val="28"/>
        </w:rPr>
        <w:t xml:space="preserve">However, we moved forward </w:t>
      </w:r>
      <w:r w:rsidR="45097A9D">
        <w:rPr>
          <w:sz w:val="28"/>
          <w:szCs w:val="28"/>
        </w:rPr>
        <w:t xml:space="preserve">with determination </w:t>
      </w:r>
      <w:r w:rsidR="00460394">
        <w:rPr>
          <w:sz w:val="28"/>
          <w:szCs w:val="28"/>
        </w:rPr>
        <w:t>into the years</w:t>
      </w:r>
      <w:r w:rsidR="2ACD9B3F">
        <w:rPr>
          <w:sz w:val="28"/>
          <w:szCs w:val="28"/>
        </w:rPr>
        <w:t>’</w:t>
      </w:r>
      <w:r w:rsidR="00460394">
        <w:rPr>
          <w:sz w:val="28"/>
          <w:szCs w:val="28"/>
        </w:rPr>
        <w:t xml:space="preserve"> </w:t>
      </w:r>
      <w:r w:rsidR="00FD6908">
        <w:rPr>
          <w:sz w:val="28"/>
          <w:szCs w:val="28"/>
        </w:rPr>
        <w:t xml:space="preserve">seasonal celebrations, </w:t>
      </w:r>
      <w:r w:rsidR="00804A7B">
        <w:rPr>
          <w:sz w:val="28"/>
          <w:szCs w:val="28"/>
        </w:rPr>
        <w:t>services, activities</w:t>
      </w:r>
      <w:r w:rsidR="0063004E">
        <w:rPr>
          <w:sz w:val="28"/>
          <w:szCs w:val="28"/>
        </w:rPr>
        <w:t xml:space="preserve">, mission efforts </w:t>
      </w:r>
      <w:r w:rsidR="00542607">
        <w:rPr>
          <w:sz w:val="28"/>
          <w:szCs w:val="28"/>
        </w:rPr>
        <w:t xml:space="preserve">and Commission work.  </w:t>
      </w:r>
      <w:r w:rsidR="7871B0B3">
        <w:rPr>
          <w:sz w:val="28"/>
          <w:szCs w:val="28"/>
        </w:rPr>
        <w:t>We were</w:t>
      </w:r>
      <w:r w:rsidR="00B335B6">
        <w:rPr>
          <w:sz w:val="28"/>
          <w:szCs w:val="28"/>
        </w:rPr>
        <w:t xml:space="preserve"> without a pastor </w:t>
      </w:r>
      <w:r w:rsidR="30AFFF81">
        <w:rPr>
          <w:sz w:val="28"/>
          <w:szCs w:val="28"/>
        </w:rPr>
        <w:t>from July 2021 through July 2022, and during th</w:t>
      </w:r>
      <w:r w:rsidR="6476CE45">
        <w:rPr>
          <w:sz w:val="28"/>
          <w:szCs w:val="28"/>
        </w:rPr>
        <w:t>at</w:t>
      </w:r>
      <w:r w:rsidR="30AFFF81">
        <w:rPr>
          <w:sz w:val="28"/>
          <w:szCs w:val="28"/>
        </w:rPr>
        <w:t xml:space="preserve"> time</w:t>
      </w:r>
      <w:r w:rsidR="44178392">
        <w:rPr>
          <w:sz w:val="28"/>
          <w:szCs w:val="28"/>
        </w:rPr>
        <w:t>,</w:t>
      </w:r>
      <w:r w:rsidR="30AFFF81">
        <w:rPr>
          <w:sz w:val="28"/>
          <w:szCs w:val="28"/>
        </w:rPr>
        <w:t xml:space="preserve"> </w:t>
      </w:r>
      <w:r w:rsidR="009C3A89">
        <w:rPr>
          <w:sz w:val="28"/>
          <w:szCs w:val="28"/>
        </w:rPr>
        <w:t xml:space="preserve">the Church </w:t>
      </w:r>
      <w:r w:rsidR="6F54E4B2">
        <w:rPr>
          <w:sz w:val="28"/>
          <w:szCs w:val="28"/>
        </w:rPr>
        <w:t>relied</w:t>
      </w:r>
      <w:r w:rsidR="009C3A89">
        <w:rPr>
          <w:sz w:val="28"/>
          <w:szCs w:val="28"/>
        </w:rPr>
        <w:t xml:space="preserve"> on the gracious</w:t>
      </w:r>
      <w:r w:rsidR="301CACD4">
        <w:rPr>
          <w:sz w:val="28"/>
          <w:szCs w:val="28"/>
        </w:rPr>
        <w:t xml:space="preserve"> gifts</w:t>
      </w:r>
      <w:r w:rsidR="009C3A89">
        <w:rPr>
          <w:sz w:val="28"/>
          <w:szCs w:val="28"/>
        </w:rPr>
        <w:t xml:space="preserve"> of several of our members </w:t>
      </w:r>
      <w:r w:rsidR="000346DF">
        <w:rPr>
          <w:sz w:val="28"/>
          <w:szCs w:val="28"/>
        </w:rPr>
        <w:t>help</w:t>
      </w:r>
      <w:r w:rsidR="042758AD">
        <w:rPr>
          <w:sz w:val="28"/>
          <w:szCs w:val="28"/>
        </w:rPr>
        <w:t>ing to</w:t>
      </w:r>
      <w:r w:rsidR="000346DF">
        <w:rPr>
          <w:sz w:val="28"/>
          <w:szCs w:val="28"/>
        </w:rPr>
        <w:t xml:space="preserve"> fill our pulpit</w:t>
      </w:r>
      <w:r w:rsidR="316B63F4">
        <w:rPr>
          <w:sz w:val="28"/>
          <w:szCs w:val="28"/>
        </w:rPr>
        <w:t xml:space="preserve"> each Sunday</w:t>
      </w:r>
      <w:r w:rsidR="000346DF">
        <w:rPr>
          <w:sz w:val="28"/>
          <w:szCs w:val="28"/>
        </w:rPr>
        <w:t xml:space="preserve">.  We </w:t>
      </w:r>
      <w:r w:rsidR="460EBD6C">
        <w:rPr>
          <w:sz w:val="28"/>
          <w:szCs w:val="28"/>
        </w:rPr>
        <w:t xml:space="preserve">all </w:t>
      </w:r>
      <w:r w:rsidR="000346DF">
        <w:rPr>
          <w:sz w:val="28"/>
          <w:szCs w:val="28"/>
        </w:rPr>
        <w:t xml:space="preserve">must </w:t>
      </w:r>
      <w:r w:rsidR="000D1019">
        <w:rPr>
          <w:sz w:val="28"/>
          <w:szCs w:val="28"/>
        </w:rPr>
        <w:t>thank and show appreciation to Dr. Welton Gaddy, Dr. Darrell Cluck, Dr. D.H. Clark, Dr. Debra Chandler</w:t>
      </w:r>
      <w:r w:rsidR="002B598C">
        <w:rPr>
          <w:sz w:val="28"/>
          <w:szCs w:val="28"/>
        </w:rPr>
        <w:t xml:space="preserve">, </w:t>
      </w:r>
      <w:r w:rsidR="000D1019">
        <w:rPr>
          <w:sz w:val="28"/>
          <w:szCs w:val="28"/>
        </w:rPr>
        <w:t xml:space="preserve">and </w:t>
      </w:r>
      <w:r w:rsidR="00F72582">
        <w:rPr>
          <w:sz w:val="28"/>
          <w:szCs w:val="28"/>
        </w:rPr>
        <w:t xml:space="preserve">Rev. Mark Windham for the many times they stepped up to our pulpit </w:t>
      </w:r>
      <w:r w:rsidR="005B71D8">
        <w:rPr>
          <w:sz w:val="28"/>
          <w:szCs w:val="28"/>
        </w:rPr>
        <w:t>and share</w:t>
      </w:r>
      <w:r w:rsidR="4FB9E56A">
        <w:rPr>
          <w:sz w:val="28"/>
          <w:szCs w:val="28"/>
        </w:rPr>
        <w:t>d</w:t>
      </w:r>
      <w:r w:rsidR="005B71D8">
        <w:rPr>
          <w:sz w:val="28"/>
          <w:szCs w:val="28"/>
        </w:rPr>
        <w:t xml:space="preserve"> wondrous words of wisdom.  </w:t>
      </w:r>
      <w:r w:rsidR="4EA92C5B">
        <w:rPr>
          <w:sz w:val="28"/>
          <w:szCs w:val="28"/>
        </w:rPr>
        <w:t>W</w:t>
      </w:r>
      <w:r w:rsidR="005B71D8">
        <w:rPr>
          <w:sz w:val="28"/>
          <w:szCs w:val="28"/>
        </w:rPr>
        <w:t>e also had several ou</w:t>
      </w:r>
      <w:r w:rsidR="00990E9A">
        <w:rPr>
          <w:sz w:val="28"/>
          <w:szCs w:val="28"/>
        </w:rPr>
        <w:t>t</w:t>
      </w:r>
      <w:r w:rsidR="005B71D8">
        <w:rPr>
          <w:sz w:val="28"/>
          <w:szCs w:val="28"/>
        </w:rPr>
        <w:t xml:space="preserve">-of-town </w:t>
      </w:r>
      <w:r w:rsidR="00990E9A">
        <w:rPr>
          <w:sz w:val="28"/>
          <w:szCs w:val="28"/>
        </w:rPr>
        <w:t xml:space="preserve">pulpit </w:t>
      </w:r>
      <w:r w:rsidR="005B71D8">
        <w:rPr>
          <w:sz w:val="28"/>
          <w:szCs w:val="28"/>
        </w:rPr>
        <w:t>guests</w:t>
      </w:r>
      <w:r w:rsidR="69728070">
        <w:rPr>
          <w:sz w:val="28"/>
          <w:szCs w:val="28"/>
        </w:rPr>
        <w:t xml:space="preserve"> that filled in</w:t>
      </w:r>
      <w:r w:rsidR="00384BE4">
        <w:rPr>
          <w:sz w:val="28"/>
          <w:szCs w:val="28"/>
        </w:rPr>
        <w:t>; Rev. Steve Jolly, Rev. Sheila-Sholes Ross, Dr. James</w:t>
      </w:r>
      <w:r w:rsidR="004B3B5F">
        <w:rPr>
          <w:sz w:val="28"/>
          <w:szCs w:val="28"/>
        </w:rPr>
        <w:t xml:space="preserve"> Lamkin, Dr. Scott </w:t>
      </w:r>
      <w:proofErr w:type="spellStart"/>
      <w:r w:rsidR="004B3B5F">
        <w:rPr>
          <w:sz w:val="28"/>
          <w:szCs w:val="28"/>
        </w:rPr>
        <w:t>Stearman</w:t>
      </w:r>
      <w:proofErr w:type="spellEnd"/>
      <w:r w:rsidR="004B3B5F">
        <w:rPr>
          <w:sz w:val="28"/>
          <w:szCs w:val="28"/>
        </w:rPr>
        <w:t xml:space="preserve">, </w:t>
      </w:r>
      <w:r w:rsidR="22C35D5D">
        <w:rPr>
          <w:sz w:val="28"/>
          <w:szCs w:val="28"/>
        </w:rPr>
        <w:t xml:space="preserve">Rev. Jason Smith, </w:t>
      </w:r>
      <w:r w:rsidR="3A541EC3">
        <w:rPr>
          <w:sz w:val="28"/>
          <w:szCs w:val="28"/>
        </w:rPr>
        <w:t>Rev. Kendal</w:t>
      </w:r>
      <w:r w:rsidR="7C22117A">
        <w:rPr>
          <w:sz w:val="28"/>
          <w:szCs w:val="28"/>
        </w:rPr>
        <w:t>l</w:t>
      </w:r>
      <w:r w:rsidR="3A541EC3">
        <w:rPr>
          <w:sz w:val="28"/>
          <w:szCs w:val="28"/>
        </w:rPr>
        <w:t xml:space="preserve"> </w:t>
      </w:r>
      <w:proofErr w:type="spellStart"/>
      <w:r w:rsidR="3A541EC3">
        <w:rPr>
          <w:sz w:val="28"/>
          <w:szCs w:val="28"/>
        </w:rPr>
        <w:t>Ra</w:t>
      </w:r>
      <w:r w:rsidR="40BAB527">
        <w:rPr>
          <w:sz w:val="28"/>
          <w:szCs w:val="28"/>
        </w:rPr>
        <w:t>thaus</w:t>
      </w:r>
      <w:proofErr w:type="spellEnd"/>
      <w:r w:rsidR="40BAB527">
        <w:rPr>
          <w:sz w:val="28"/>
          <w:szCs w:val="28"/>
        </w:rPr>
        <w:t xml:space="preserve">, </w:t>
      </w:r>
      <w:r w:rsidR="7BBEA9BA">
        <w:rPr>
          <w:sz w:val="28"/>
          <w:szCs w:val="28"/>
        </w:rPr>
        <w:t xml:space="preserve">Rev. Paula Dempsey, </w:t>
      </w:r>
      <w:r w:rsidR="004B3B5F">
        <w:rPr>
          <w:sz w:val="28"/>
          <w:szCs w:val="28"/>
        </w:rPr>
        <w:t xml:space="preserve">Rev. Elijah </w:t>
      </w:r>
      <w:proofErr w:type="spellStart"/>
      <w:r w:rsidR="004B3B5F">
        <w:rPr>
          <w:sz w:val="28"/>
          <w:szCs w:val="28"/>
        </w:rPr>
        <w:t>Zehyoue</w:t>
      </w:r>
      <w:proofErr w:type="spellEnd"/>
      <w:r w:rsidR="004B3B5F">
        <w:rPr>
          <w:sz w:val="28"/>
          <w:szCs w:val="28"/>
        </w:rPr>
        <w:t xml:space="preserve">, and Dr. Carl </w:t>
      </w:r>
      <w:r w:rsidR="005C0F82">
        <w:rPr>
          <w:sz w:val="28"/>
          <w:szCs w:val="28"/>
        </w:rPr>
        <w:t>Gregg.  Some were old friends we had not seen in many years and others</w:t>
      </w:r>
      <w:r w:rsidR="00D716D3">
        <w:rPr>
          <w:sz w:val="28"/>
          <w:szCs w:val="28"/>
        </w:rPr>
        <w:t xml:space="preserve"> new friends.</w:t>
      </w:r>
      <w:r w:rsidR="00BE6F4E">
        <w:rPr>
          <w:sz w:val="28"/>
          <w:szCs w:val="28"/>
        </w:rPr>
        <w:t xml:space="preserve">  </w:t>
      </w:r>
      <w:r w:rsidR="0075249C">
        <w:rPr>
          <w:sz w:val="28"/>
          <w:szCs w:val="28"/>
        </w:rPr>
        <w:t>All were so appreciated</w:t>
      </w:r>
      <w:r w:rsidR="00EE134D">
        <w:rPr>
          <w:sz w:val="28"/>
          <w:szCs w:val="28"/>
        </w:rPr>
        <w:t xml:space="preserve"> and essential in keeping our Sunday </w:t>
      </w:r>
      <w:r w:rsidR="00AE6A16">
        <w:rPr>
          <w:sz w:val="28"/>
          <w:szCs w:val="28"/>
        </w:rPr>
        <w:t>services going.  I would like to say a special thanks to Crai</w:t>
      </w:r>
      <w:r w:rsidR="004F1A9C">
        <w:rPr>
          <w:sz w:val="28"/>
          <w:szCs w:val="28"/>
        </w:rPr>
        <w:t xml:space="preserve">g </w:t>
      </w:r>
      <w:r w:rsidR="00AE6A16">
        <w:rPr>
          <w:sz w:val="28"/>
          <w:szCs w:val="28"/>
        </w:rPr>
        <w:t xml:space="preserve">Henry who </w:t>
      </w:r>
      <w:r w:rsidR="00E81C89">
        <w:rPr>
          <w:sz w:val="28"/>
          <w:szCs w:val="28"/>
        </w:rPr>
        <w:t xml:space="preserve">partnered with me </w:t>
      </w:r>
      <w:r w:rsidR="24A0E654">
        <w:rPr>
          <w:sz w:val="28"/>
          <w:szCs w:val="28"/>
        </w:rPr>
        <w:t>during that year of being without a pastor,</w:t>
      </w:r>
      <w:r w:rsidR="00575353">
        <w:rPr>
          <w:sz w:val="28"/>
          <w:szCs w:val="28"/>
        </w:rPr>
        <w:t xml:space="preserve"> as we coordinated</w:t>
      </w:r>
      <w:r w:rsidR="00BA2B38">
        <w:rPr>
          <w:sz w:val="28"/>
          <w:szCs w:val="28"/>
        </w:rPr>
        <w:t xml:space="preserve"> all these pulpit guests.  Craig, you were my rock during th</w:t>
      </w:r>
      <w:r w:rsidR="3AC6F6AC">
        <w:rPr>
          <w:sz w:val="28"/>
          <w:szCs w:val="28"/>
        </w:rPr>
        <w:t>at</w:t>
      </w:r>
      <w:r w:rsidR="00BA2B38">
        <w:rPr>
          <w:sz w:val="28"/>
          <w:szCs w:val="28"/>
        </w:rPr>
        <w:t xml:space="preserve"> time</w:t>
      </w:r>
      <w:r w:rsidR="29A6A843">
        <w:rPr>
          <w:sz w:val="28"/>
          <w:szCs w:val="28"/>
        </w:rPr>
        <w:t xml:space="preserve">, </w:t>
      </w:r>
      <w:r w:rsidR="00BA2B38">
        <w:rPr>
          <w:sz w:val="28"/>
          <w:szCs w:val="28"/>
        </w:rPr>
        <w:t>and</w:t>
      </w:r>
      <w:r w:rsidR="00552F19">
        <w:rPr>
          <w:sz w:val="28"/>
          <w:szCs w:val="28"/>
        </w:rPr>
        <w:t xml:space="preserve"> </w:t>
      </w:r>
      <w:r w:rsidR="00EF250F">
        <w:rPr>
          <w:sz w:val="28"/>
          <w:szCs w:val="28"/>
        </w:rPr>
        <w:t xml:space="preserve">it never once occurred to me that we would falter in </w:t>
      </w:r>
      <w:r w:rsidR="66BC4AD3">
        <w:rPr>
          <w:sz w:val="28"/>
          <w:szCs w:val="28"/>
        </w:rPr>
        <w:t>that essential and critical</w:t>
      </w:r>
      <w:r w:rsidR="00EF250F">
        <w:rPr>
          <w:sz w:val="28"/>
          <w:szCs w:val="28"/>
        </w:rPr>
        <w:t xml:space="preserve"> task.</w:t>
      </w:r>
      <w:r w:rsidR="00980095">
        <w:rPr>
          <w:sz w:val="28"/>
          <w:szCs w:val="28"/>
        </w:rPr>
        <w:t xml:space="preserve">  </w:t>
      </w:r>
      <w:r w:rsidR="2327FC2C">
        <w:rPr>
          <w:sz w:val="28"/>
          <w:szCs w:val="28"/>
        </w:rPr>
        <w:t>I must say a</w:t>
      </w:r>
      <w:r w:rsidR="00980095">
        <w:rPr>
          <w:sz w:val="28"/>
          <w:szCs w:val="28"/>
        </w:rPr>
        <w:t xml:space="preserve"> big thanks to all the Church </w:t>
      </w:r>
      <w:r w:rsidR="00D363DF">
        <w:rPr>
          <w:sz w:val="28"/>
          <w:szCs w:val="28"/>
        </w:rPr>
        <w:t xml:space="preserve">staff and members of the Worship Commission who worked diligently with each pulpit guest </w:t>
      </w:r>
      <w:r w:rsidR="00AF1727">
        <w:rPr>
          <w:sz w:val="28"/>
          <w:szCs w:val="28"/>
        </w:rPr>
        <w:t>each Sunday to craft meaningful and spiritually uplifting service</w:t>
      </w:r>
      <w:r w:rsidR="6A01B692">
        <w:rPr>
          <w:sz w:val="28"/>
          <w:szCs w:val="28"/>
        </w:rPr>
        <w:t>s</w:t>
      </w:r>
      <w:r w:rsidR="00AF1727">
        <w:rPr>
          <w:sz w:val="28"/>
          <w:szCs w:val="28"/>
        </w:rPr>
        <w:t>.  This was no s</w:t>
      </w:r>
      <w:r w:rsidR="009E1040">
        <w:rPr>
          <w:sz w:val="28"/>
          <w:szCs w:val="28"/>
        </w:rPr>
        <w:t>mall or easy accomplishment.</w:t>
      </w:r>
      <w:r w:rsidR="3810C10F">
        <w:rPr>
          <w:sz w:val="28"/>
          <w:szCs w:val="28"/>
        </w:rPr>
        <w:t xml:space="preserve">  Everyone was </w:t>
      </w:r>
      <w:r w:rsidR="2B5CD161">
        <w:rPr>
          <w:sz w:val="28"/>
          <w:szCs w:val="28"/>
        </w:rPr>
        <w:t xml:space="preserve">especially </w:t>
      </w:r>
      <w:r w:rsidR="3810C10F">
        <w:rPr>
          <w:sz w:val="28"/>
          <w:szCs w:val="28"/>
        </w:rPr>
        <w:t xml:space="preserve">vigilant and </w:t>
      </w:r>
      <w:r w:rsidR="257A6D1F">
        <w:rPr>
          <w:sz w:val="28"/>
          <w:szCs w:val="28"/>
        </w:rPr>
        <w:t>work</w:t>
      </w:r>
      <w:r w:rsidR="0391DDB6">
        <w:rPr>
          <w:sz w:val="28"/>
          <w:szCs w:val="28"/>
        </w:rPr>
        <w:t>ed</w:t>
      </w:r>
      <w:r w:rsidR="257A6D1F">
        <w:rPr>
          <w:sz w:val="28"/>
          <w:szCs w:val="28"/>
        </w:rPr>
        <w:t xml:space="preserve"> hard to </w:t>
      </w:r>
      <w:r w:rsidR="3810C10F">
        <w:rPr>
          <w:sz w:val="28"/>
          <w:szCs w:val="28"/>
        </w:rPr>
        <w:t>mak</w:t>
      </w:r>
      <w:r w:rsidR="53F2610C">
        <w:rPr>
          <w:sz w:val="28"/>
          <w:szCs w:val="28"/>
        </w:rPr>
        <w:t>e</w:t>
      </w:r>
      <w:r w:rsidR="3810C10F">
        <w:rPr>
          <w:sz w:val="28"/>
          <w:szCs w:val="28"/>
        </w:rPr>
        <w:t xml:space="preserve"> sure that </w:t>
      </w:r>
      <w:r w:rsidR="05C14565">
        <w:rPr>
          <w:sz w:val="28"/>
          <w:szCs w:val="28"/>
        </w:rPr>
        <w:t xml:space="preserve">each </w:t>
      </w:r>
      <w:r w:rsidR="3810C10F">
        <w:rPr>
          <w:sz w:val="28"/>
          <w:szCs w:val="28"/>
        </w:rPr>
        <w:t>service ran smoothly</w:t>
      </w:r>
      <w:r w:rsidR="4371C4E9">
        <w:rPr>
          <w:sz w:val="28"/>
          <w:szCs w:val="28"/>
        </w:rPr>
        <w:t>.</w:t>
      </w:r>
    </w:p>
    <w:p w14:paraId="5886D53E" w14:textId="162D0E1B" w:rsidR="00494D2A" w:rsidRDefault="005A38E7" w:rsidP="00996B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042BD">
        <w:rPr>
          <w:sz w:val="28"/>
          <w:szCs w:val="28"/>
        </w:rPr>
        <w:t>As per our Church calendar Commission work</w:t>
      </w:r>
      <w:r w:rsidR="2B7174B5">
        <w:rPr>
          <w:sz w:val="28"/>
          <w:szCs w:val="28"/>
        </w:rPr>
        <w:t xml:space="preserve"> and</w:t>
      </w:r>
      <w:r w:rsidR="009042BD">
        <w:rPr>
          <w:sz w:val="28"/>
          <w:szCs w:val="28"/>
        </w:rPr>
        <w:t xml:space="preserve"> ac</w:t>
      </w:r>
      <w:r w:rsidR="009D2A50">
        <w:rPr>
          <w:sz w:val="28"/>
          <w:szCs w:val="28"/>
        </w:rPr>
        <w:t>tivities continued through</w:t>
      </w:r>
      <w:r w:rsidR="00F4118C">
        <w:rPr>
          <w:sz w:val="28"/>
          <w:szCs w:val="28"/>
        </w:rPr>
        <w:t xml:space="preserve">out the year.  </w:t>
      </w:r>
      <w:r w:rsidR="5E1BC58A">
        <w:rPr>
          <w:sz w:val="28"/>
          <w:szCs w:val="28"/>
        </w:rPr>
        <w:t xml:space="preserve">The Missions Commission continued to provide monthly mission giving opportunities each month.  </w:t>
      </w:r>
      <w:r>
        <w:rPr>
          <w:sz w:val="28"/>
          <w:szCs w:val="28"/>
        </w:rPr>
        <w:t xml:space="preserve">February brought </w:t>
      </w:r>
      <w:r w:rsidR="00F9111B">
        <w:rPr>
          <w:sz w:val="28"/>
          <w:szCs w:val="28"/>
        </w:rPr>
        <w:t>another 1</w:t>
      </w:r>
      <w:r w:rsidR="00F9111B" w:rsidRPr="00F9111B">
        <w:rPr>
          <w:sz w:val="28"/>
          <w:szCs w:val="28"/>
          <w:vertAlign w:val="superscript"/>
        </w:rPr>
        <w:t>st</w:t>
      </w:r>
      <w:r w:rsidR="00F9111B">
        <w:rPr>
          <w:sz w:val="28"/>
          <w:szCs w:val="28"/>
        </w:rPr>
        <w:t xml:space="preserve"> for </w:t>
      </w:r>
      <w:r w:rsidR="00F9111B">
        <w:rPr>
          <w:sz w:val="28"/>
          <w:szCs w:val="28"/>
        </w:rPr>
        <w:lastRenderedPageBreak/>
        <w:t xml:space="preserve">Northminster when a family of </w:t>
      </w:r>
      <w:r w:rsidR="009D536E">
        <w:rPr>
          <w:sz w:val="28"/>
          <w:szCs w:val="28"/>
        </w:rPr>
        <w:t>10 joined our Church, the Kimble-Keen</w:t>
      </w:r>
      <w:r w:rsidR="002225A7">
        <w:rPr>
          <w:sz w:val="28"/>
          <w:szCs w:val="28"/>
        </w:rPr>
        <w:t xml:space="preserve">s, and immediately our children’s program became alive again.  All 8 children </w:t>
      </w:r>
      <w:r w:rsidR="002C2F55">
        <w:rPr>
          <w:sz w:val="28"/>
          <w:szCs w:val="28"/>
        </w:rPr>
        <w:t xml:space="preserve">were then baptized in </w:t>
      </w:r>
      <w:r w:rsidR="2262E1CE">
        <w:rPr>
          <w:sz w:val="28"/>
          <w:szCs w:val="28"/>
        </w:rPr>
        <w:t>September</w:t>
      </w:r>
      <w:r w:rsidR="08C2AD77">
        <w:rPr>
          <w:sz w:val="28"/>
          <w:szCs w:val="28"/>
        </w:rPr>
        <w:t>,</w:t>
      </w:r>
      <w:r w:rsidR="002C2F55">
        <w:rPr>
          <w:sz w:val="28"/>
          <w:szCs w:val="28"/>
        </w:rPr>
        <w:t xml:space="preserve"> </w:t>
      </w:r>
      <w:r w:rsidR="008E39C7">
        <w:rPr>
          <w:sz w:val="28"/>
          <w:szCs w:val="28"/>
        </w:rPr>
        <w:t>and it became Jillian’s 1</w:t>
      </w:r>
      <w:r w:rsidR="008E39C7" w:rsidRPr="008E39C7">
        <w:rPr>
          <w:sz w:val="28"/>
          <w:szCs w:val="28"/>
          <w:vertAlign w:val="superscript"/>
        </w:rPr>
        <w:t>st</w:t>
      </w:r>
      <w:r w:rsidR="008E39C7">
        <w:rPr>
          <w:sz w:val="28"/>
          <w:szCs w:val="28"/>
        </w:rPr>
        <w:t xml:space="preserve"> experience in a bay</w:t>
      </w:r>
      <w:r w:rsidR="00D90616">
        <w:rPr>
          <w:sz w:val="28"/>
          <w:szCs w:val="28"/>
        </w:rPr>
        <w:t>ou</w:t>
      </w:r>
      <w:r w:rsidR="00F4118C">
        <w:rPr>
          <w:sz w:val="28"/>
          <w:szCs w:val="28"/>
        </w:rPr>
        <w:t>.</w:t>
      </w:r>
      <w:r w:rsidR="009901B7">
        <w:rPr>
          <w:sz w:val="28"/>
          <w:szCs w:val="28"/>
        </w:rPr>
        <w:t xml:space="preserve"> </w:t>
      </w:r>
      <w:r w:rsidR="48F2D377">
        <w:rPr>
          <w:sz w:val="28"/>
          <w:szCs w:val="28"/>
        </w:rPr>
        <w:t xml:space="preserve"> In March we had an Ash Wednesday service and</w:t>
      </w:r>
      <w:r w:rsidR="009901B7">
        <w:rPr>
          <w:sz w:val="28"/>
          <w:szCs w:val="28"/>
        </w:rPr>
        <w:t xml:space="preserve"> April bought the Easter season with</w:t>
      </w:r>
      <w:r w:rsidR="0051642D">
        <w:rPr>
          <w:sz w:val="28"/>
          <w:szCs w:val="28"/>
        </w:rPr>
        <w:t xml:space="preserve"> special services and activities for all; a Children’s Easter Egg Hunt and Family Luncheon, Holy Week Lunch Medi</w:t>
      </w:r>
      <w:r w:rsidR="00F20F4F">
        <w:rPr>
          <w:sz w:val="28"/>
          <w:szCs w:val="28"/>
        </w:rPr>
        <w:t xml:space="preserve">tations, </w:t>
      </w:r>
      <w:proofErr w:type="spellStart"/>
      <w:r w:rsidR="00F20F4F">
        <w:rPr>
          <w:sz w:val="28"/>
          <w:szCs w:val="28"/>
        </w:rPr>
        <w:t>Maunday</w:t>
      </w:r>
      <w:proofErr w:type="spellEnd"/>
      <w:r w:rsidR="00F20F4F">
        <w:rPr>
          <w:sz w:val="28"/>
          <w:szCs w:val="28"/>
        </w:rPr>
        <w:t xml:space="preserve"> Thursday service, Good Friday service with </w:t>
      </w:r>
      <w:r w:rsidR="00447E3B">
        <w:rPr>
          <w:sz w:val="28"/>
          <w:szCs w:val="28"/>
        </w:rPr>
        <w:t xml:space="preserve">a choral offering of Rutter’s “Requiem, </w:t>
      </w:r>
      <w:r w:rsidR="00602435">
        <w:rPr>
          <w:sz w:val="28"/>
          <w:szCs w:val="28"/>
        </w:rPr>
        <w:t>all ending with Easter Sunday services.</w:t>
      </w:r>
      <w:r w:rsidR="19C31791">
        <w:rPr>
          <w:sz w:val="28"/>
          <w:szCs w:val="28"/>
        </w:rPr>
        <w:t xml:space="preserve">  </w:t>
      </w:r>
    </w:p>
    <w:p w14:paraId="7FC74684" w14:textId="3423CDD5" w:rsidR="00880A91" w:rsidRDefault="00880A91" w:rsidP="00996B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We moved toward spring and summer </w:t>
      </w:r>
      <w:r w:rsidR="006C4B01">
        <w:rPr>
          <w:sz w:val="28"/>
          <w:szCs w:val="28"/>
        </w:rPr>
        <w:t xml:space="preserve">activities; </w:t>
      </w:r>
      <w:r w:rsidR="00445EF8">
        <w:rPr>
          <w:sz w:val="28"/>
          <w:szCs w:val="28"/>
        </w:rPr>
        <w:t xml:space="preserve">honoring graduates on </w:t>
      </w:r>
      <w:r w:rsidR="001F17B2">
        <w:rPr>
          <w:sz w:val="28"/>
          <w:szCs w:val="28"/>
        </w:rPr>
        <w:t xml:space="preserve">a </w:t>
      </w:r>
      <w:r w:rsidR="00DD0877">
        <w:rPr>
          <w:sz w:val="28"/>
          <w:szCs w:val="28"/>
        </w:rPr>
        <w:t xml:space="preserve">Graduation Sunday in May and making plans for Vacation Bible School and Baptist Youth Camp </w:t>
      </w:r>
      <w:r w:rsidR="00BF208E">
        <w:rPr>
          <w:sz w:val="28"/>
          <w:szCs w:val="28"/>
        </w:rPr>
        <w:t xml:space="preserve">summer </w:t>
      </w:r>
      <w:r w:rsidR="00D63EE7">
        <w:rPr>
          <w:sz w:val="28"/>
          <w:szCs w:val="28"/>
        </w:rPr>
        <w:t>opportunities</w:t>
      </w:r>
      <w:r w:rsidR="00537D32">
        <w:rPr>
          <w:sz w:val="28"/>
          <w:szCs w:val="28"/>
        </w:rPr>
        <w:t xml:space="preserve"> </w:t>
      </w:r>
      <w:r w:rsidR="00BF208E">
        <w:rPr>
          <w:sz w:val="28"/>
          <w:szCs w:val="28"/>
        </w:rPr>
        <w:t>for the children and youth.</w:t>
      </w:r>
      <w:r w:rsidR="00537D32">
        <w:rPr>
          <w:sz w:val="28"/>
          <w:szCs w:val="28"/>
        </w:rPr>
        <w:t xml:space="preserve"> </w:t>
      </w:r>
      <w:r w:rsidR="7BCBBFC6">
        <w:rPr>
          <w:sz w:val="28"/>
          <w:szCs w:val="28"/>
        </w:rPr>
        <w:t xml:space="preserve"> </w:t>
      </w:r>
      <w:r w:rsidR="00537D32">
        <w:rPr>
          <w:sz w:val="28"/>
          <w:szCs w:val="28"/>
        </w:rPr>
        <w:t xml:space="preserve">Thanks to all the </w:t>
      </w:r>
      <w:r w:rsidR="00453C9D">
        <w:rPr>
          <w:sz w:val="28"/>
          <w:szCs w:val="28"/>
        </w:rPr>
        <w:t xml:space="preserve">Education Commission members, Sunday School teachers and </w:t>
      </w:r>
      <w:r w:rsidR="00627A04">
        <w:rPr>
          <w:sz w:val="28"/>
          <w:szCs w:val="28"/>
        </w:rPr>
        <w:t>Sunday night activity leaders for all the hard work that went into planning and making these experiences</w:t>
      </w:r>
      <w:r w:rsidR="00093357">
        <w:rPr>
          <w:sz w:val="28"/>
          <w:szCs w:val="28"/>
        </w:rPr>
        <w:t xml:space="preserve"> happen throughout the year.</w:t>
      </w:r>
      <w:r w:rsidR="00AB5DF9">
        <w:rPr>
          <w:sz w:val="28"/>
          <w:szCs w:val="28"/>
        </w:rPr>
        <w:t xml:space="preserve">  </w:t>
      </w:r>
      <w:r w:rsidR="65F00017">
        <w:rPr>
          <w:sz w:val="28"/>
          <w:szCs w:val="28"/>
        </w:rPr>
        <w:t>I</w:t>
      </w:r>
      <w:r w:rsidR="00AB5DF9">
        <w:rPr>
          <w:sz w:val="28"/>
          <w:szCs w:val="28"/>
        </w:rPr>
        <w:t xml:space="preserve"> </w:t>
      </w:r>
      <w:r w:rsidR="007212AA">
        <w:rPr>
          <w:sz w:val="28"/>
          <w:szCs w:val="28"/>
        </w:rPr>
        <w:t xml:space="preserve">must mention the newest children’s </w:t>
      </w:r>
      <w:r w:rsidR="00255FDF">
        <w:rPr>
          <w:sz w:val="28"/>
          <w:szCs w:val="28"/>
        </w:rPr>
        <w:t>opportunity, a children’s sermon during the Sunday service</w:t>
      </w:r>
      <w:r w:rsidR="00024DF4">
        <w:rPr>
          <w:sz w:val="28"/>
          <w:szCs w:val="28"/>
        </w:rPr>
        <w:t xml:space="preserve"> started soon after Jillian joined us.  </w:t>
      </w:r>
      <w:r w:rsidR="5E1037E1">
        <w:rPr>
          <w:sz w:val="28"/>
          <w:szCs w:val="28"/>
        </w:rPr>
        <w:t>T</w:t>
      </w:r>
      <w:r w:rsidR="00024DF4">
        <w:rPr>
          <w:sz w:val="28"/>
          <w:szCs w:val="28"/>
        </w:rPr>
        <w:t>he adults</w:t>
      </w:r>
      <w:r w:rsidR="00A668E5">
        <w:rPr>
          <w:sz w:val="28"/>
          <w:szCs w:val="28"/>
        </w:rPr>
        <w:t xml:space="preserve"> </w:t>
      </w:r>
      <w:r w:rsidR="191BA696">
        <w:rPr>
          <w:sz w:val="28"/>
          <w:szCs w:val="28"/>
        </w:rPr>
        <w:t xml:space="preserve">seem to </w:t>
      </w:r>
      <w:r w:rsidR="00A668E5">
        <w:rPr>
          <w:sz w:val="28"/>
          <w:szCs w:val="28"/>
        </w:rPr>
        <w:t>enjoy and learn as much as the children</w:t>
      </w:r>
      <w:r w:rsidR="1C0C4CED">
        <w:rPr>
          <w:sz w:val="28"/>
          <w:szCs w:val="28"/>
        </w:rPr>
        <w:t xml:space="preserve"> during this time</w:t>
      </w:r>
      <w:r w:rsidR="00A668E5">
        <w:rPr>
          <w:sz w:val="28"/>
          <w:szCs w:val="28"/>
        </w:rPr>
        <w:t>.</w:t>
      </w:r>
      <w:r w:rsidR="3D26DA95">
        <w:rPr>
          <w:sz w:val="28"/>
          <w:szCs w:val="28"/>
        </w:rPr>
        <w:t xml:space="preserve">  </w:t>
      </w:r>
      <w:r w:rsidR="5AB1321E">
        <w:rPr>
          <w:sz w:val="28"/>
          <w:szCs w:val="28"/>
        </w:rPr>
        <w:t>Also</w:t>
      </w:r>
      <w:r w:rsidR="7E7D1710">
        <w:rPr>
          <w:sz w:val="28"/>
          <w:szCs w:val="28"/>
        </w:rPr>
        <w:t>,</w:t>
      </w:r>
      <w:r w:rsidR="5AB1321E">
        <w:rPr>
          <w:sz w:val="28"/>
          <w:szCs w:val="28"/>
        </w:rPr>
        <w:t xml:space="preserve"> the past summer, t</w:t>
      </w:r>
      <w:r w:rsidR="3D26DA95">
        <w:rPr>
          <w:sz w:val="28"/>
          <w:szCs w:val="28"/>
        </w:rPr>
        <w:t>he Arts Commission sponsored an art show of the works done by the very talented Ella Mayfield in June.</w:t>
      </w:r>
    </w:p>
    <w:p w14:paraId="4F39B51A" w14:textId="462EE593" w:rsidR="002B2B8D" w:rsidRDefault="002B2B8D" w:rsidP="00996B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Fall activities began with Jillian’s installation service in </w:t>
      </w:r>
      <w:r w:rsidR="0026220A">
        <w:rPr>
          <w:sz w:val="28"/>
          <w:szCs w:val="28"/>
        </w:rPr>
        <w:t xml:space="preserve">September followed by </w:t>
      </w:r>
      <w:r w:rsidR="009B0B0F">
        <w:rPr>
          <w:sz w:val="28"/>
          <w:szCs w:val="28"/>
        </w:rPr>
        <w:t>the Stagg Lecture event, a Halloween Get-</w:t>
      </w:r>
      <w:r w:rsidR="00F558A7">
        <w:rPr>
          <w:sz w:val="28"/>
          <w:szCs w:val="28"/>
        </w:rPr>
        <w:t xml:space="preserve">Together </w:t>
      </w:r>
      <w:r w:rsidR="2B787D71">
        <w:rPr>
          <w:sz w:val="28"/>
          <w:szCs w:val="28"/>
        </w:rPr>
        <w:t xml:space="preserve">sponsored by the Family Ministry Commission </w:t>
      </w:r>
      <w:r w:rsidR="00F558A7">
        <w:rPr>
          <w:sz w:val="28"/>
          <w:szCs w:val="28"/>
        </w:rPr>
        <w:t>and an All</w:t>
      </w:r>
      <w:r w:rsidR="002B598C">
        <w:rPr>
          <w:sz w:val="28"/>
          <w:szCs w:val="28"/>
        </w:rPr>
        <w:t>-</w:t>
      </w:r>
      <w:r w:rsidR="00F558A7">
        <w:rPr>
          <w:sz w:val="28"/>
          <w:szCs w:val="28"/>
        </w:rPr>
        <w:t>Saints Day service</w:t>
      </w:r>
      <w:r w:rsidR="3394158C">
        <w:rPr>
          <w:sz w:val="28"/>
          <w:szCs w:val="28"/>
        </w:rPr>
        <w:t xml:space="preserve"> sponsored by the Columbarium Commission, all</w:t>
      </w:r>
      <w:r w:rsidR="00F558A7">
        <w:rPr>
          <w:sz w:val="28"/>
          <w:szCs w:val="28"/>
        </w:rPr>
        <w:t xml:space="preserve"> in October.</w:t>
      </w:r>
      <w:r w:rsidR="00EB48C5">
        <w:rPr>
          <w:sz w:val="28"/>
          <w:szCs w:val="28"/>
        </w:rPr>
        <w:t xml:space="preserve">  A New Member’s Orientation/Inquirer’s Class and </w:t>
      </w:r>
      <w:r w:rsidR="007A1CB2">
        <w:rPr>
          <w:sz w:val="28"/>
          <w:szCs w:val="28"/>
        </w:rPr>
        <w:t>the Agape Meal occurred in November</w:t>
      </w:r>
      <w:r w:rsidR="00011939">
        <w:rPr>
          <w:sz w:val="28"/>
          <w:szCs w:val="28"/>
        </w:rPr>
        <w:t xml:space="preserve"> and ended with a Hanging of the Greens Service</w:t>
      </w:r>
      <w:r w:rsidR="008B2D59">
        <w:rPr>
          <w:sz w:val="28"/>
          <w:szCs w:val="28"/>
        </w:rPr>
        <w:t xml:space="preserve"> bringing us into the Advent season</w:t>
      </w:r>
      <w:r w:rsidR="007A1CB2">
        <w:rPr>
          <w:sz w:val="28"/>
          <w:szCs w:val="28"/>
        </w:rPr>
        <w:t xml:space="preserve">.  </w:t>
      </w:r>
      <w:r w:rsidR="008B2D59">
        <w:rPr>
          <w:sz w:val="28"/>
          <w:szCs w:val="28"/>
        </w:rPr>
        <w:t>We enjoyed</w:t>
      </w:r>
      <w:r w:rsidR="000F3A10">
        <w:rPr>
          <w:sz w:val="28"/>
          <w:szCs w:val="28"/>
        </w:rPr>
        <w:t xml:space="preserve"> our usual special Advent services each Sunday </w:t>
      </w:r>
      <w:r w:rsidR="2D2D7F28">
        <w:rPr>
          <w:sz w:val="28"/>
          <w:szCs w:val="28"/>
        </w:rPr>
        <w:t xml:space="preserve">in December </w:t>
      </w:r>
      <w:r w:rsidR="000F3A10">
        <w:rPr>
          <w:sz w:val="28"/>
          <w:szCs w:val="28"/>
        </w:rPr>
        <w:t>along with Christmas Eve and Christmas Day Services</w:t>
      </w:r>
      <w:r w:rsidR="001E491A">
        <w:rPr>
          <w:sz w:val="28"/>
          <w:szCs w:val="28"/>
        </w:rPr>
        <w:t xml:space="preserve"> and always our well</w:t>
      </w:r>
      <w:r w:rsidR="005346F6">
        <w:rPr>
          <w:sz w:val="28"/>
          <w:szCs w:val="28"/>
        </w:rPr>
        <w:t xml:space="preserve"> attended chili supper to round out </w:t>
      </w:r>
      <w:r w:rsidR="00BD5072">
        <w:rPr>
          <w:sz w:val="28"/>
          <w:szCs w:val="28"/>
        </w:rPr>
        <w:t xml:space="preserve">the </w:t>
      </w:r>
      <w:r w:rsidR="01382B01">
        <w:rPr>
          <w:sz w:val="28"/>
          <w:szCs w:val="28"/>
        </w:rPr>
        <w:t xml:space="preserve">Advent </w:t>
      </w:r>
      <w:r w:rsidR="00BD5072">
        <w:rPr>
          <w:sz w:val="28"/>
          <w:szCs w:val="28"/>
        </w:rPr>
        <w:t>celebration.  Unfortunately</w:t>
      </w:r>
      <w:r w:rsidR="54F5BA07">
        <w:rPr>
          <w:sz w:val="28"/>
          <w:szCs w:val="28"/>
        </w:rPr>
        <w:t>,</w:t>
      </w:r>
      <w:r w:rsidR="00BD5072">
        <w:rPr>
          <w:sz w:val="28"/>
          <w:szCs w:val="28"/>
        </w:rPr>
        <w:t xml:space="preserve"> our well-prepared</w:t>
      </w:r>
      <w:r w:rsidR="001A6904">
        <w:rPr>
          <w:sz w:val="28"/>
          <w:szCs w:val="28"/>
        </w:rPr>
        <w:t xml:space="preserve"> and much anticipated choral presentation of the “Messiah” was cancelled due to bad weather, but we did enjoy a special Piatigorsky Concert in early December.</w:t>
      </w:r>
      <w:r w:rsidR="00FB78FE">
        <w:rPr>
          <w:sz w:val="28"/>
          <w:szCs w:val="28"/>
        </w:rPr>
        <w:t xml:space="preserve">  It really was a year full of wonderful opportunities</w:t>
      </w:r>
      <w:r w:rsidR="0076595E">
        <w:rPr>
          <w:sz w:val="28"/>
          <w:szCs w:val="28"/>
        </w:rPr>
        <w:t xml:space="preserve"> to experience times of fellowship, spiritual </w:t>
      </w:r>
      <w:r w:rsidR="00F02A5D">
        <w:rPr>
          <w:sz w:val="28"/>
          <w:szCs w:val="28"/>
        </w:rPr>
        <w:t>growth</w:t>
      </w:r>
      <w:r w:rsidR="002B598C">
        <w:rPr>
          <w:sz w:val="28"/>
          <w:szCs w:val="28"/>
        </w:rPr>
        <w:t>,</w:t>
      </w:r>
      <w:r w:rsidR="00F02A5D">
        <w:rPr>
          <w:sz w:val="28"/>
          <w:szCs w:val="28"/>
        </w:rPr>
        <w:t xml:space="preserve"> </w:t>
      </w:r>
      <w:r w:rsidR="00A53B4B">
        <w:rPr>
          <w:sz w:val="28"/>
          <w:szCs w:val="28"/>
        </w:rPr>
        <w:t xml:space="preserve">and </w:t>
      </w:r>
      <w:r w:rsidR="6E8899F6">
        <w:rPr>
          <w:sz w:val="28"/>
          <w:szCs w:val="28"/>
        </w:rPr>
        <w:t>fun for our church family!</w:t>
      </w:r>
    </w:p>
    <w:p w14:paraId="5360882A" w14:textId="47E7B36E" w:rsidR="00373DE4" w:rsidRDefault="00D10DE8" w:rsidP="00996B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 special thanks to the Properties Commission </w:t>
      </w:r>
      <w:r w:rsidR="005C4298">
        <w:rPr>
          <w:sz w:val="28"/>
          <w:szCs w:val="28"/>
        </w:rPr>
        <w:t xml:space="preserve">and </w:t>
      </w:r>
      <w:r w:rsidR="00830AEC">
        <w:rPr>
          <w:sz w:val="28"/>
          <w:szCs w:val="28"/>
        </w:rPr>
        <w:t xml:space="preserve">several other </w:t>
      </w:r>
      <w:r w:rsidR="005C4298">
        <w:rPr>
          <w:sz w:val="28"/>
          <w:szCs w:val="28"/>
        </w:rPr>
        <w:t xml:space="preserve">caring </w:t>
      </w:r>
      <w:r w:rsidR="00830AEC">
        <w:rPr>
          <w:sz w:val="28"/>
          <w:szCs w:val="28"/>
        </w:rPr>
        <w:t xml:space="preserve">people </w:t>
      </w:r>
      <w:r w:rsidR="005C4298">
        <w:rPr>
          <w:sz w:val="28"/>
          <w:szCs w:val="28"/>
        </w:rPr>
        <w:t xml:space="preserve">in </w:t>
      </w:r>
      <w:r w:rsidR="00830AEC">
        <w:rPr>
          <w:sz w:val="28"/>
          <w:szCs w:val="28"/>
        </w:rPr>
        <w:t xml:space="preserve">the church </w:t>
      </w:r>
      <w:r w:rsidR="00F96EA4">
        <w:rPr>
          <w:sz w:val="28"/>
          <w:szCs w:val="28"/>
        </w:rPr>
        <w:t xml:space="preserve">for all their hard work </w:t>
      </w:r>
      <w:r w:rsidR="78299819">
        <w:rPr>
          <w:sz w:val="28"/>
          <w:szCs w:val="28"/>
        </w:rPr>
        <w:t xml:space="preserve">this last year </w:t>
      </w:r>
      <w:r w:rsidR="00F96EA4">
        <w:rPr>
          <w:sz w:val="28"/>
          <w:szCs w:val="28"/>
        </w:rPr>
        <w:t xml:space="preserve">in keeping this building </w:t>
      </w:r>
      <w:r w:rsidR="00F96EA4">
        <w:rPr>
          <w:sz w:val="28"/>
          <w:szCs w:val="28"/>
        </w:rPr>
        <w:lastRenderedPageBreak/>
        <w:t>and grounds maintained</w:t>
      </w:r>
      <w:r w:rsidR="00822194">
        <w:rPr>
          <w:sz w:val="28"/>
          <w:szCs w:val="28"/>
        </w:rPr>
        <w:t xml:space="preserve">.  We have been reminded </w:t>
      </w:r>
      <w:r w:rsidR="00E4102F">
        <w:rPr>
          <w:sz w:val="28"/>
          <w:szCs w:val="28"/>
        </w:rPr>
        <w:t xml:space="preserve">several times </w:t>
      </w:r>
      <w:r w:rsidR="00822194">
        <w:rPr>
          <w:sz w:val="28"/>
          <w:szCs w:val="28"/>
        </w:rPr>
        <w:t xml:space="preserve">over the last few years that we have </w:t>
      </w:r>
      <w:r w:rsidR="00E4102F">
        <w:rPr>
          <w:sz w:val="28"/>
          <w:szCs w:val="28"/>
        </w:rPr>
        <w:t>an aging building that is now requiring more</w:t>
      </w:r>
      <w:r w:rsidR="6C0520A3">
        <w:rPr>
          <w:sz w:val="28"/>
          <w:szCs w:val="28"/>
        </w:rPr>
        <w:t xml:space="preserve"> and more</w:t>
      </w:r>
      <w:r w:rsidR="00E4102F">
        <w:rPr>
          <w:sz w:val="28"/>
          <w:szCs w:val="28"/>
        </w:rPr>
        <w:t xml:space="preserve"> maintenance</w:t>
      </w:r>
      <w:r w:rsidR="0DF7C1DD">
        <w:rPr>
          <w:sz w:val="28"/>
          <w:szCs w:val="28"/>
        </w:rPr>
        <w:t>,</w:t>
      </w:r>
      <w:r w:rsidR="00842EDD">
        <w:rPr>
          <w:sz w:val="28"/>
          <w:szCs w:val="28"/>
        </w:rPr>
        <w:t xml:space="preserve"> and many times</w:t>
      </w:r>
      <w:r w:rsidR="0D3408D5">
        <w:rPr>
          <w:sz w:val="28"/>
          <w:szCs w:val="28"/>
        </w:rPr>
        <w:t>,</w:t>
      </w:r>
      <w:r w:rsidR="00842EDD">
        <w:rPr>
          <w:sz w:val="28"/>
          <w:szCs w:val="28"/>
        </w:rPr>
        <w:t xml:space="preserve"> replacement </w:t>
      </w:r>
      <w:r w:rsidR="00875B13">
        <w:rPr>
          <w:sz w:val="28"/>
          <w:szCs w:val="28"/>
        </w:rPr>
        <w:t xml:space="preserve">or refurbishment of </w:t>
      </w:r>
      <w:r w:rsidR="56F7D890">
        <w:rPr>
          <w:sz w:val="28"/>
          <w:szCs w:val="28"/>
        </w:rPr>
        <w:t xml:space="preserve">the </w:t>
      </w:r>
      <w:r w:rsidR="00875B13">
        <w:rPr>
          <w:sz w:val="28"/>
          <w:szCs w:val="28"/>
        </w:rPr>
        <w:t>structure and</w:t>
      </w:r>
      <w:r w:rsidR="736AD51A">
        <w:rPr>
          <w:sz w:val="28"/>
          <w:szCs w:val="28"/>
        </w:rPr>
        <w:t xml:space="preserve"> its inside</w:t>
      </w:r>
      <w:r w:rsidR="00875B13">
        <w:rPr>
          <w:sz w:val="28"/>
          <w:szCs w:val="28"/>
        </w:rPr>
        <w:t xml:space="preserve"> equipment</w:t>
      </w:r>
      <w:r w:rsidR="00CC5E33">
        <w:rPr>
          <w:sz w:val="28"/>
          <w:szCs w:val="28"/>
        </w:rPr>
        <w:t>.  In 2022 th</w:t>
      </w:r>
      <w:r w:rsidR="00373DE4">
        <w:rPr>
          <w:sz w:val="28"/>
          <w:szCs w:val="28"/>
        </w:rPr>
        <w:t>e following repairs or replacements occurred:</w:t>
      </w:r>
    </w:p>
    <w:p w14:paraId="15F48251" w14:textId="43256682" w:rsidR="00D10DE8" w:rsidRDefault="00556353" w:rsidP="00996B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26E">
        <w:rPr>
          <w:sz w:val="28"/>
          <w:szCs w:val="28"/>
        </w:rPr>
        <w:t>D</w:t>
      </w:r>
      <w:r w:rsidR="004F4954">
        <w:rPr>
          <w:sz w:val="28"/>
          <w:szCs w:val="28"/>
        </w:rPr>
        <w:t>emolishing the badly decaying cabinet on</w:t>
      </w:r>
      <w:r w:rsidR="00934E51">
        <w:rPr>
          <w:sz w:val="28"/>
          <w:szCs w:val="28"/>
        </w:rPr>
        <w:t xml:space="preserve"> the back patio</w:t>
      </w:r>
      <w:r w:rsidR="00A3726E">
        <w:rPr>
          <w:sz w:val="28"/>
          <w:szCs w:val="28"/>
        </w:rPr>
        <w:t xml:space="preserve">, </w:t>
      </w:r>
      <w:r w:rsidR="00C12F58">
        <w:rPr>
          <w:sz w:val="28"/>
          <w:szCs w:val="28"/>
        </w:rPr>
        <w:t>and repair gas leak</w:t>
      </w:r>
    </w:p>
    <w:p w14:paraId="600CE1E7" w14:textId="422A0DA1" w:rsidR="002C721B" w:rsidRDefault="002C721B" w:rsidP="00996B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37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Repair of facia boards and applying </w:t>
      </w:r>
      <w:r w:rsidR="00C81CE0">
        <w:rPr>
          <w:sz w:val="28"/>
          <w:szCs w:val="28"/>
        </w:rPr>
        <w:t>vinyl trim</w:t>
      </w:r>
    </w:p>
    <w:p w14:paraId="11EF4B52" w14:textId="39BAC30C" w:rsidR="00C81CE0" w:rsidRDefault="00C81CE0" w:rsidP="00996B76">
      <w:pPr>
        <w:rPr>
          <w:sz w:val="28"/>
          <w:szCs w:val="28"/>
        </w:rPr>
      </w:pPr>
      <w:r>
        <w:rPr>
          <w:sz w:val="28"/>
          <w:szCs w:val="28"/>
        </w:rPr>
        <w:t>- Power washing area</w:t>
      </w:r>
      <w:r w:rsidR="00E92D93">
        <w:rPr>
          <w:sz w:val="28"/>
          <w:szCs w:val="28"/>
        </w:rPr>
        <w:t>s of the building and church sign</w:t>
      </w:r>
    </w:p>
    <w:p w14:paraId="4CD98344" w14:textId="33F26AF3" w:rsidR="00797DBB" w:rsidRDefault="00797DBB" w:rsidP="00996B76">
      <w:pPr>
        <w:rPr>
          <w:sz w:val="28"/>
          <w:szCs w:val="28"/>
        </w:rPr>
      </w:pPr>
      <w:r>
        <w:rPr>
          <w:sz w:val="28"/>
          <w:szCs w:val="28"/>
        </w:rPr>
        <w:t>- Repair of a roof leak</w:t>
      </w:r>
    </w:p>
    <w:p w14:paraId="77E23A3D" w14:textId="21844EA6" w:rsidR="00D309ED" w:rsidRDefault="00F67C80" w:rsidP="00996B76">
      <w:pPr>
        <w:rPr>
          <w:sz w:val="28"/>
          <w:szCs w:val="28"/>
        </w:rPr>
      </w:pPr>
      <w:r w:rsidRPr="41A61C24">
        <w:rPr>
          <w:sz w:val="28"/>
          <w:szCs w:val="28"/>
        </w:rPr>
        <w:t>- Repair of ceiling water leaks</w:t>
      </w:r>
      <w:r w:rsidR="00CC3F96" w:rsidRPr="41A61C24">
        <w:rPr>
          <w:sz w:val="28"/>
          <w:szCs w:val="28"/>
        </w:rPr>
        <w:t xml:space="preserve"> due to the roof leak </w:t>
      </w:r>
      <w:r w:rsidR="4B57933C" w:rsidRPr="41A61C24">
        <w:rPr>
          <w:sz w:val="28"/>
          <w:szCs w:val="28"/>
        </w:rPr>
        <w:t>and</w:t>
      </w:r>
      <w:r w:rsidR="00CC3F96" w:rsidRPr="41A61C24">
        <w:rPr>
          <w:sz w:val="28"/>
          <w:szCs w:val="28"/>
        </w:rPr>
        <w:t xml:space="preserve"> AC unit overflows</w:t>
      </w:r>
      <w:r w:rsidR="78D00ACF" w:rsidRPr="41A61C24">
        <w:rPr>
          <w:sz w:val="28"/>
          <w:szCs w:val="28"/>
        </w:rPr>
        <w:t xml:space="preserve">, and </w:t>
      </w:r>
      <w:r w:rsidR="008F3B04" w:rsidRPr="41A61C24">
        <w:rPr>
          <w:sz w:val="28"/>
          <w:szCs w:val="28"/>
        </w:rPr>
        <w:t xml:space="preserve">the   painting of Jillian’s office </w:t>
      </w:r>
      <w:r w:rsidR="2D55D4EA" w:rsidRPr="41A61C24">
        <w:rPr>
          <w:sz w:val="28"/>
          <w:szCs w:val="28"/>
        </w:rPr>
        <w:t>and the front portico</w:t>
      </w:r>
      <w:r w:rsidR="00D309ED" w:rsidRPr="41A61C24">
        <w:rPr>
          <w:sz w:val="28"/>
          <w:szCs w:val="28"/>
        </w:rPr>
        <w:t xml:space="preserve">– much thanks to </w:t>
      </w:r>
      <w:r w:rsidR="0019427E" w:rsidRPr="41A61C24">
        <w:rPr>
          <w:sz w:val="28"/>
          <w:szCs w:val="28"/>
        </w:rPr>
        <w:t>Jimmy Curry</w:t>
      </w:r>
    </w:p>
    <w:p w14:paraId="43B949E7" w14:textId="20F2A720" w:rsidR="00E92D93" w:rsidRDefault="00E92D93" w:rsidP="00996B76">
      <w:pPr>
        <w:rPr>
          <w:sz w:val="28"/>
          <w:szCs w:val="28"/>
        </w:rPr>
      </w:pPr>
      <w:r>
        <w:rPr>
          <w:sz w:val="28"/>
          <w:szCs w:val="28"/>
        </w:rPr>
        <w:t xml:space="preserve">- Updating the </w:t>
      </w:r>
      <w:r w:rsidR="009A37E8">
        <w:rPr>
          <w:sz w:val="28"/>
          <w:szCs w:val="28"/>
        </w:rPr>
        <w:t>security system</w:t>
      </w:r>
    </w:p>
    <w:p w14:paraId="180232CC" w14:textId="6CD7A1E2" w:rsidR="009A37E8" w:rsidRDefault="009A37E8" w:rsidP="00996B76">
      <w:pPr>
        <w:rPr>
          <w:sz w:val="28"/>
          <w:szCs w:val="28"/>
        </w:rPr>
      </w:pPr>
      <w:r>
        <w:rPr>
          <w:sz w:val="28"/>
          <w:szCs w:val="28"/>
        </w:rPr>
        <w:t xml:space="preserve">- Repair or replace </w:t>
      </w:r>
      <w:r w:rsidR="00417514">
        <w:rPr>
          <w:sz w:val="28"/>
          <w:szCs w:val="28"/>
        </w:rPr>
        <w:t>some units of the air conditioning system</w:t>
      </w:r>
    </w:p>
    <w:p w14:paraId="276A480D" w14:textId="64A74C3A" w:rsidR="00417514" w:rsidRDefault="00CF58C4" w:rsidP="00996B76">
      <w:pPr>
        <w:rPr>
          <w:sz w:val="28"/>
          <w:szCs w:val="28"/>
        </w:rPr>
      </w:pPr>
      <w:r>
        <w:rPr>
          <w:sz w:val="28"/>
          <w:szCs w:val="28"/>
        </w:rPr>
        <w:t>- Replace the sign</w:t>
      </w:r>
      <w:r w:rsidR="00473541">
        <w:rPr>
          <w:sz w:val="28"/>
          <w:szCs w:val="28"/>
        </w:rPr>
        <w:t xml:space="preserve"> – Thanks to DH Clark</w:t>
      </w:r>
    </w:p>
    <w:p w14:paraId="0124300E" w14:textId="1F2D7F82" w:rsidR="00473541" w:rsidRDefault="00473541" w:rsidP="00996B76">
      <w:pPr>
        <w:rPr>
          <w:sz w:val="28"/>
          <w:szCs w:val="28"/>
        </w:rPr>
      </w:pPr>
      <w:r>
        <w:rPr>
          <w:sz w:val="28"/>
          <w:szCs w:val="28"/>
        </w:rPr>
        <w:t xml:space="preserve">- Replace </w:t>
      </w:r>
      <w:r w:rsidR="000641DA">
        <w:rPr>
          <w:sz w:val="28"/>
          <w:szCs w:val="28"/>
        </w:rPr>
        <w:t>the kitchen hot water heater</w:t>
      </w:r>
    </w:p>
    <w:p w14:paraId="2F815EF7" w14:textId="575A00CF" w:rsidR="000641DA" w:rsidRDefault="000641DA" w:rsidP="00996B76">
      <w:pPr>
        <w:rPr>
          <w:sz w:val="28"/>
          <w:szCs w:val="28"/>
        </w:rPr>
      </w:pPr>
      <w:r>
        <w:rPr>
          <w:sz w:val="28"/>
          <w:szCs w:val="28"/>
        </w:rPr>
        <w:t>- Repair the Ice machine</w:t>
      </w:r>
      <w:r w:rsidR="008E2B32">
        <w:rPr>
          <w:sz w:val="28"/>
          <w:szCs w:val="28"/>
        </w:rPr>
        <w:t xml:space="preserve"> – Thanks to Bill </w:t>
      </w:r>
      <w:proofErr w:type="spellStart"/>
      <w:r w:rsidR="008E2B32">
        <w:rPr>
          <w:sz w:val="28"/>
          <w:szCs w:val="28"/>
        </w:rPr>
        <w:t>Kight</w:t>
      </w:r>
      <w:proofErr w:type="spellEnd"/>
    </w:p>
    <w:p w14:paraId="32DDF119" w14:textId="6610CE98" w:rsidR="008E2B32" w:rsidRDefault="00D77FDE" w:rsidP="00996B76">
      <w:pPr>
        <w:rPr>
          <w:sz w:val="28"/>
          <w:szCs w:val="28"/>
        </w:rPr>
      </w:pPr>
      <w:r w:rsidRPr="244ED133">
        <w:rPr>
          <w:sz w:val="28"/>
          <w:szCs w:val="28"/>
        </w:rPr>
        <w:t xml:space="preserve">- </w:t>
      </w:r>
      <w:r w:rsidR="00556353">
        <w:rPr>
          <w:sz w:val="28"/>
          <w:szCs w:val="28"/>
        </w:rPr>
        <w:t>Clearing</w:t>
      </w:r>
      <w:r w:rsidRPr="244ED133">
        <w:rPr>
          <w:sz w:val="28"/>
          <w:szCs w:val="28"/>
        </w:rPr>
        <w:t xml:space="preserve"> of our bayou lot </w:t>
      </w:r>
      <w:r w:rsidR="03EE609E" w:rsidRPr="244ED133">
        <w:rPr>
          <w:sz w:val="28"/>
          <w:szCs w:val="28"/>
        </w:rPr>
        <w:t>and maintenance of shrubbery beds around the Church</w:t>
      </w:r>
    </w:p>
    <w:p w14:paraId="3086B15C" w14:textId="471F7675" w:rsidR="00494DB4" w:rsidRDefault="00494DB4" w:rsidP="00996B76">
      <w:pPr>
        <w:rPr>
          <w:sz w:val="28"/>
          <w:szCs w:val="28"/>
        </w:rPr>
      </w:pPr>
      <w:r>
        <w:rPr>
          <w:sz w:val="28"/>
          <w:szCs w:val="28"/>
        </w:rPr>
        <w:t>- Purchase of a new wireless microphone system</w:t>
      </w:r>
      <w:r w:rsidR="00AD2CBF">
        <w:rPr>
          <w:sz w:val="28"/>
          <w:szCs w:val="28"/>
        </w:rPr>
        <w:t xml:space="preserve"> </w:t>
      </w:r>
    </w:p>
    <w:p w14:paraId="1D105254" w14:textId="03B2D9C9" w:rsidR="00AD2CBF" w:rsidRDefault="00AD2CBF" w:rsidP="00996B76">
      <w:pPr>
        <w:rPr>
          <w:sz w:val="28"/>
          <w:szCs w:val="28"/>
        </w:rPr>
      </w:pPr>
      <w:r>
        <w:rPr>
          <w:sz w:val="28"/>
          <w:szCs w:val="28"/>
        </w:rPr>
        <w:t>- Purchase of a new computer for Jillian’s use</w:t>
      </w:r>
    </w:p>
    <w:p w14:paraId="7F59A17F" w14:textId="4233F800" w:rsidR="00AD2CBF" w:rsidRDefault="00AD2CBF" w:rsidP="00996B76">
      <w:pPr>
        <w:rPr>
          <w:sz w:val="28"/>
          <w:szCs w:val="28"/>
        </w:rPr>
      </w:pPr>
      <w:r>
        <w:rPr>
          <w:sz w:val="28"/>
          <w:szCs w:val="28"/>
        </w:rPr>
        <w:t xml:space="preserve">- Purchase of new </w:t>
      </w:r>
      <w:r w:rsidR="001507D5">
        <w:rPr>
          <w:sz w:val="28"/>
          <w:szCs w:val="28"/>
        </w:rPr>
        <w:t>monitor for the church office</w:t>
      </w:r>
    </w:p>
    <w:p w14:paraId="5EBDEADF" w14:textId="3E78C217" w:rsidR="001507D5" w:rsidRDefault="001507D5" w:rsidP="00996B76">
      <w:pPr>
        <w:rPr>
          <w:sz w:val="28"/>
          <w:szCs w:val="28"/>
        </w:rPr>
      </w:pPr>
      <w:r w:rsidRPr="244ED133">
        <w:rPr>
          <w:sz w:val="28"/>
          <w:szCs w:val="28"/>
        </w:rPr>
        <w:t>- Construction of a ne</w:t>
      </w:r>
      <w:r w:rsidR="00797DBB" w:rsidRPr="244ED133">
        <w:rPr>
          <w:sz w:val="28"/>
          <w:szCs w:val="28"/>
        </w:rPr>
        <w:t>w pulpit rail for safety</w:t>
      </w:r>
    </w:p>
    <w:p w14:paraId="1065E159" w14:textId="6FD615D6" w:rsidR="4782AF45" w:rsidRDefault="4782AF45" w:rsidP="244ED133">
      <w:pPr>
        <w:rPr>
          <w:sz w:val="28"/>
          <w:szCs w:val="28"/>
        </w:rPr>
      </w:pPr>
      <w:r w:rsidRPr="41A61C24">
        <w:rPr>
          <w:sz w:val="28"/>
          <w:szCs w:val="28"/>
        </w:rPr>
        <w:t>This past year we have made some significant decisions that reflect our Church’s purpose and mission in this community.  Earl</w:t>
      </w:r>
      <w:r w:rsidR="3299EA62" w:rsidRPr="41A61C24">
        <w:rPr>
          <w:sz w:val="28"/>
          <w:szCs w:val="28"/>
        </w:rPr>
        <w:t xml:space="preserve">y in </w:t>
      </w:r>
      <w:r w:rsidR="16457314" w:rsidRPr="41A61C24">
        <w:rPr>
          <w:sz w:val="28"/>
          <w:szCs w:val="28"/>
        </w:rPr>
        <w:t>2022</w:t>
      </w:r>
      <w:r w:rsidR="3299EA62" w:rsidRPr="41A61C24">
        <w:rPr>
          <w:sz w:val="28"/>
          <w:szCs w:val="28"/>
        </w:rPr>
        <w:t xml:space="preserve"> a Welcoming and Affirming Statement was drafted and approved by the church.  This was followed later in the year by the </w:t>
      </w:r>
      <w:r w:rsidR="7597E5AC" w:rsidRPr="41A61C24">
        <w:rPr>
          <w:sz w:val="28"/>
          <w:szCs w:val="28"/>
        </w:rPr>
        <w:t>Coordinating Council recommending the church</w:t>
      </w:r>
      <w:r w:rsidR="421D4CC7" w:rsidRPr="41A61C24">
        <w:rPr>
          <w:sz w:val="28"/>
          <w:szCs w:val="28"/>
        </w:rPr>
        <w:t xml:space="preserve"> join AWAB (Association of Welcoming &amp; Affirming Baptist).  These actions affirm our on</w:t>
      </w:r>
      <w:r w:rsidR="2F6DBBBD" w:rsidRPr="41A61C24">
        <w:rPr>
          <w:sz w:val="28"/>
          <w:szCs w:val="28"/>
        </w:rPr>
        <w:t>going “ministry of inclusion” which has been our practice sinc</w:t>
      </w:r>
      <w:r w:rsidR="70C8D68B" w:rsidRPr="41A61C24">
        <w:rPr>
          <w:sz w:val="28"/>
          <w:szCs w:val="28"/>
        </w:rPr>
        <w:t>e the inception of this Church.</w:t>
      </w:r>
    </w:p>
    <w:p w14:paraId="5C0CE97B" w14:textId="73501856" w:rsidR="70C8D68B" w:rsidRDefault="70C8D68B" w:rsidP="244ED133">
      <w:pPr>
        <w:rPr>
          <w:sz w:val="28"/>
          <w:szCs w:val="28"/>
        </w:rPr>
      </w:pPr>
      <w:r w:rsidRPr="41A61C24">
        <w:rPr>
          <w:sz w:val="28"/>
          <w:szCs w:val="28"/>
        </w:rPr>
        <w:lastRenderedPageBreak/>
        <w:t xml:space="preserve">During the latter part of </w:t>
      </w:r>
      <w:r w:rsidR="1758C835" w:rsidRPr="41A61C24">
        <w:rPr>
          <w:sz w:val="28"/>
          <w:szCs w:val="28"/>
        </w:rPr>
        <w:t>2022</w:t>
      </w:r>
      <w:r w:rsidR="2E65C85E" w:rsidRPr="41A61C24">
        <w:rPr>
          <w:sz w:val="28"/>
          <w:szCs w:val="28"/>
        </w:rPr>
        <w:t>,</w:t>
      </w:r>
      <w:r w:rsidR="1758C835" w:rsidRPr="41A61C24">
        <w:rPr>
          <w:sz w:val="28"/>
          <w:szCs w:val="28"/>
        </w:rPr>
        <w:t xml:space="preserve"> I recommended to the Coordinating Council that a sub-committee be formed to review and revise, if needed</w:t>
      </w:r>
      <w:r w:rsidR="16E2CF2D" w:rsidRPr="41A61C24">
        <w:rPr>
          <w:sz w:val="28"/>
          <w:szCs w:val="28"/>
        </w:rPr>
        <w:t>,</w:t>
      </w:r>
      <w:r w:rsidR="1758C835" w:rsidRPr="41A61C24">
        <w:rPr>
          <w:sz w:val="28"/>
          <w:szCs w:val="28"/>
        </w:rPr>
        <w:t xml:space="preserve"> our Church By</w:t>
      </w:r>
      <w:r w:rsidR="002B598C" w:rsidRPr="41A61C24">
        <w:rPr>
          <w:sz w:val="28"/>
          <w:szCs w:val="28"/>
        </w:rPr>
        <w:t>-</w:t>
      </w:r>
      <w:r w:rsidR="1758C835" w:rsidRPr="41A61C24">
        <w:rPr>
          <w:sz w:val="28"/>
          <w:szCs w:val="28"/>
        </w:rPr>
        <w:t>La</w:t>
      </w:r>
      <w:r w:rsidR="7FC806CE" w:rsidRPr="41A61C24">
        <w:rPr>
          <w:sz w:val="28"/>
          <w:szCs w:val="28"/>
        </w:rPr>
        <w:t>ws</w:t>
      </w:r>
      <w:r w:rsidR="70A16BFC" w:rsidRPr="41A61C24">
        <w:rPr>
          <w:sz w:val="28"/>
          <w:szCs w:val="28"/>
        </w:rPr>
        <w:t>, because</w:t>
      </w:r>
      <w:r w:rsidR="502251E0" w:rsidRPr="41A61C24">
        <w:rPr>
          <w:sz w:val="28"/>
          <w:szCs w:val="28"/>
        </w:rPr>
        <w:t xml:space="preserve"> it has been many years since </w:t>
      </w:r>
      <w:r w:rsidR="65BA14A8" w:rsidRPr="41A61C24">
        <w:rPr>
          <w:sz w:val="28"/>
          <w:szCs w:val="28"/>
        </w:rPr>
        <w:t>the last review</w:t>
      </w:r>
      <w:r w:rsidR="7FC806CE" w:rsidRPr="41A61C24">
        <w:rPr>
          <w:sz w:val="28"/>
          <w:szCs w:val="28"/>
        </w:rPr>
        <w:t>.  Th</w:t>
      </w:r>
      <w:r w:rsidR="6486E4A1" w:rsidRPr="41A61C24">
        <w:rPr>
          <w:sz w:val="28"/>
          <w:szCs w:val="28"/>
        </w:rPr>
        <w:t>at</w:t>
      </w:r>
      <w:r w:rsidR="7FC806CE" w:rsidRPr="41A61C24">
        <w:rPr>
          <w:sz w:val="28"/>
          <w:szCs w:val="28"/>
        </w:rPr>
        <w:t xml:space="preserve"> committee is </w:t>
      </w:r>
      <w:r w:rsidR="6254E126" w:rsidRPr="41A61C24">
        <w:rPr>
          <w:sz w:val="28"/>
          <w:szCs w:val="28"/>
        </w:rPr>
        <w:t xml:space="preserve">still working and should be making some recommendations to the Council during the first quarter of this year.  </w:t>
      </w:r>
    </w:p>
    <w:p w14:paraId="1A7B0618" w14:textId="29B7A3CF" w:rsidR="5E204E3D" w:rsidRDefault="5E204E3D" w:rsidP="244ED133">
      <w:pPr>
        <w:rPr>
          <w:sz w:val="28"/>
          <w:szCs w:val="28"/>
        </w:rPr>
      </w:pPr>
      <w:r w:rsidRPr="244ED133">
        <w:rPr>
          <w:sz w:val="28"/>
          <w:szCs w:val="28"/>
        </w:rPr>
        <w:t>Early last year</w:t>
      </w:r>
      <w:r w:rsidR="468F8CD7" w:rsidRPr="244ED133">
        <w:rPr>
          <w:sz w:val="28"/>
          <w:szCs w:val="28"/>
        </w:rPr>
        <w:t xml:space="preserve"> the Coordinating Council discussed some goal</w:t>
      </w:r>
      <w:r w:rsidR="6863C90B" w:rsidRPr="244ED133">
        <w:rPr>
          <w:sz w:val="28"/>
          <w:szCs w:val="28"/>
        </w:rPr>
        <w:t>s</w:t>
      </w:r>
      <w:r w:rsidR="468F8CD7" w:rsidRPr="244ED133">
        <w:rPr>
          <w:sz w:val="28"/>
          <w:szCs w:val="28"/>
        </w:rPr>
        <w:t xml:space="preserve"> and plans for the year.  In that process we also talked about </w:t>
      </w:r>
      <w:r w:rsidR="673D1A3E" w:rsidRPr="244ED133">
        <w:rPr>
          <w:sz w:val="28"/>
          <w:szCs w:val="28"/>
        </w:rPr>
        <w:t xml:space="preserve">what we do and don’t </w:t>
      </w:r>
      <w:r w:rsidR="513267B4" w:rsidRPr="244ED133">
        <w:rPr>
          <w:sz w:val="28"/>
          <w:szCs w:val="28"/>
        </w:rPr>
        <w:t xml:space="preserve">do </w:t>
      </w:r>
      <w:r w:rsidR="673D1A3E" w:rsidRPr="244ED133">
        <w:rPr>
          <w:sz w:val="28"/>
          <w:szCs w:val="28"/>
        </w:rPr>
        <w:t>well as a Church.  We came up with 3 are</w:t>
      </w:r>
      <w:r w:rsidR="2898350D" w:rsidRPr="244ED133">
        <w:rPr>
          <w:sz w:val="28"/>
          <w:szCs w:val="28"/>
        </w:rPr>
        <w:t>as that need improvement.</w:t>
      </w:r>
    </w:p>
    <w:p w14:paraId="5072DEA3" w14:textId="1288B044" w:rsidR="2898350D" w:rsidRDefault="2898350D" w:rsidP="244ED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1A61C24">
        <w:rPr>
          <w:sz w:val="28"/>
          <w:szCs w:val="28"/>
        </w:rPr>
        <w:t>Education has always been a concern, especially for children and youth.  The most difficult task is find</w:t>
      </w:r>
      <w:r w:rsidR="69F34FDB" w:rsidRPr="41A61C24">
        <w:rPr>
          <w:sz w:val="28"/>
          <w:szCs w:val="28"/>
        </w:rPr>
        <w:t xml:space="preserve">ing workers, and that still has not changed to this day.  Our Education Commission </w:t>
      </w:r>
      <w:r w:rsidR="09FE12E0" w:rsidRPr="41A61C24">
        <w:rPr>
          <w:sz w:val="28"/>
          <w:szCs w:val="28"/>
        </w:rPr>
        <w:t xml:space="preserve">is doing </w:t>
      </w:r>
      <w:r w:rsidR="69F34FDB" w:rsidRPr="41A61C24">
        <w:rPr>
          <w:sz w:val="28"/>
          <w:szCs w:val="28"/>
        </w:rPr>
        <w:t>an admirable job, but they need help</w:t>
      </w:r>
      <w:r w:rsidR="31B5010E" w:rsidRPr="41A61C24">
        <w:rPr>
          <w:sz w:val="28"/>
          <w:szCs w:val="28"/>
        </w:rPr>
        <w:t xml:space="preserve"> now, especially since we are blessed with greater numbers in this area.</w:t>
      </w:r>
    </w:p>
    <w:p w14:paraId="3D0C9612" w14:textId="596EEE07" w:rsidR="31B5010E" w:rsidRDefault="31B5010E" w:rsidP="244ED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1A61C24">
        <w:rPr>
          <w:sz w:val="28"/>
          <w:szCs w:val="28"/>
        </w:rPr>
        <w:t>Outreach seems to have fallen by the wayside in our church.  I</w:t>
      </w:r>
      <w:r w:rsidR="42ED652A" w:rsidRPr="41A61C24">
        <w:rPr>
          <w:sz w:val="28"/>
          <w:szCs w:val="28"/>
        </w:rPr>
        <w:t xml:space="preserve">’m sure everyone here can think of someone that was with us before COVOD that </w:t>
      </w:r>
      <w:r w:rsidR="0E5FA4C1" w:rsidRPr="41A61C24">
        <w:rPr>
          <w:sz w:val="28"/>
          <w:szCs w:val="28"/>
        </w:rPr>
        <w:t xml:space="preserve">isn’t </w:t>
      </w:r>
      <w:r w:rsidR="42ED652A" w:rsidRPr="41A61C24">
        <w:rPr>
          <w:sz w:val="28"/>
          <w:szCs w:val="28"/>
        </w:rPr>
        <w:t>here now.  Where are they and why ar</w:t>
      </w:r>
      <w:r w:rsidR="2E04A047" w:rsidRPr="41A61C24">
        <w:rPr>
          <w:sz w:val="28"/>
          <w:szCs w:val="28"/>
        </w:rPr>
        <w:t>en’t they coming anymore.  We need to be more intentional about contacting our members</w:t>
      </w:r>
      <w:r w:rsidR="0A2AE43B" w:rsidRPr="41A61C24">
        <w:rPr>
          <w:sz w:val="28"/>
          <w:szCs w:val="28"/>
        </w:rPr>
        <w:t xml:space="preserve"> and mak</w:t>
      </w:r>
      <w:r w:rsidR="61691CB3" w:rsidRPr="41A61C24">
        <w:rPr>
          <w:sz w:val="28"/>
          <w:szCs w:val="28"/>
        </w:rPr>
        <w:t>e</w:t>
      </w:r>
      <w:r w:rsidR="0A2AE43B" w:rsidRPr="41A61C24">
        <w:rPr>
          <w:sz w:val="28"/>
          <w:szCs w:val="28"/>
        </w:rPr>
        <w:t xml:space="preserve"> plans to </w:t>
      </w:r>
      <w:r w:rsidR="6303A6D9" w:rsidRPr="41A61C24">
        <w:rPr>
          <w:sz w:val="28"/>
          <w:szCs w:val="28"/>
        </w:rPr>
        <w:t>find ways to bring</w:t>
      </w:r>
      <w:r w:rsidR="0A2AE43B" w:rsidRPr="41A61C24">
        <w:rPr>
          <w:sz w:val="28"/>
          <w:szCs w:val="28"/>
        </w:rPr>
        <w:t xml:space="preserve"> new people in.</w:t>
      </w:r>
    </w:p>
    <w:p w14:paraId="231AEE4C" w14:textId="0E29FA5F" w:rsidR="6651282E" w:rsidRDefault="6651282E" w:rsidP="244ED1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244ED133">
        <w:rPr>
          <w:sz w:val="28"/>
          <w:szCs w:val="28"/>
        </w:rPr>
        <w:t xml:space="preserve">Telling our story or letting people know who we are.  </w:t>
      </w:r>
    </w:p>
    <w:p w14:paraId="1EC171C2" w14:textId="181BAB7B" w:rsidR="6651282E" w:rsidRDefault="6651282E" w:rsidP="244ED133">
      <w:pPr>
        <w:rPr>
          <w:sz w:val="28"/>
          <w:szCs w:val="28"/>
        </w:rPr>
      </w:pPr>
      <w:r w:rsidRPr="244ED133">
        <w:rPr>
          <w:sz w:val="28"/>
          <w:szCs w:val="28"/>
        </w:rPr>
        <w:t>I think these three areas are still a major concern for Northminster and need ongoing attention.</w:t>
      </w:r>
    </w:p>
    <w:p w14:paraId="4223D9E8" w14:textId="71CBF61D" w:rsidR="6651282E" w:rsidRDefault="6651282E" w:rsidP="244ED133">
      <w:pPr>
        <w:rPr>
          <w:sz w:val="28"/>
          <w:szCs w:val="28"/>
        </w:rPr>
      </w:pPr>
      <w:r w:rsidRPr="41A61C24">
        <w:rPr>
          <w:sz w:val="28"/>
          <w:szCs w:val="28"/>
        </w:rPr>
        <w:t>In conclusion, I really do believe Northminster</w:t>
      </w:r>
      <w:r w:rsidR="598B0422" w:rsidRPr="41A61C24">
        <w:rPr>
          <w:sz w:val="28"/>
          <w:szCs w:val="28"/>
        </w:rPr>
        <w:t xml:space="preserve"> Church</w:t>
      </w:r>
      <w:r w:rsidRPr="41A61C24">
        <w:rPr>
          <w:sz w:val="28"/>
          <w:szCs w:val="28"/>
        </w:rPr>
        <w:t xml:space="preserve"> is poised to have a stellar year in 2023.  We are so ready to put the </w:t>
      </w:r>
      <w:r w:rsidR="5A852F4C" w:rsidRPr="41A61C24">
        <w:rPr>
          <w:sz w:val="28"/>
          <w:szCs w:val="28"/>
        </w:rPr>
        <w:t xml:space="preserve">struggles of COVID </w:t>
      </w:r>
      <w:r w:rsidR="386074F7" w:rsidRPr="41A61C24">
        <w:rPr>
          <w:sz w:val="28"/>
          <w:szCs w:val="28"/>
        </w:rPr>
        <w:t xml:space="preserve">years </w:t>
      </w:r>
      <w:r w:rsidR="5A852F4C" w:rsidRPr="41A61C24">
        <w:rPr>
          <w:sz w:val="28"/>
          <w:szCs w:val="28"/>
        </w:rPr>
        <w:t>and</w:t>
      </w:r>
      <w:r w:rsidR="2FC0AABA" w:rsidRPr="41A61C24">
        <w:rPr>
          <w:sz w:val="28"/>
          <w:szCs w:val="28"/>
        </w:rPr>
        <w:t xml:space="preserve"> the season of</w:t>
      </w:r>
      <w:r w:rsidR="5A852F4C" w:rsidRPr="41A61C24">
        <w:rPr>
          <w:sz w:val="28"/>
          <w:szCs w:val="28"/>
        </w:rPr>
        <w:t xml:space="preserve"> being without a pastor behind us.  It is time to move forward together and embrace</w:t>
      </w:r>
      <w:r w:rsidR="77825BEC" w:rsidRPr="41A61C24">
        <w:rPr>
          <w:sz w:val="28"/>
          <w:szCs w:val="28"/>
        </w:rPr>
        <w:t xml:space="preserve"> </w:t>
      </w:r>
      <w:r w:rsidR="7A389189" w:rsidRPr="41A61C24">
        <w:rPr>
          <w:sz w:val="28"/>
          <w:szCs w:val="28"/>
        </w:rPr>
        <w:t xml:space="preserve">new people, </w:t>
      </w:r>
      <w:r w:rsidR="77825BEC" w:rsidRPr="41A61C24">
        <w:rPr>
          <w:sz w:val="28"/>
          <w:szCs w:val="28"/>
        </w:rPr>
        <w:t>new ideas, new opportunities</w:t>
      </w:r>
      <w:r w:rsidR="002B598C" w:rsidRPr="41A61C24">
        <w:rPr>
          <w:sz w:val="28"/>
          <w:szCs w:val="28"/>
        </w:rPr>
        <w:t>,</w:t>
      </w:r>
      <w:r w:rsidR="77825BEC" w:rsidRPr="41A61C24">
        <w:rPr>
          <w:sz w:val="28"/>
          <w:szCs w:val="28"/>
        </w:rPr>
        <w:t xml:space="preserve"> and new experiences</w:t>
      </w:r>
      <w:r w:rsidR="7036DC34" w:rsidRPr="41A61C24">
        <w:rPr>
          <w:sz w:val="28"/>
          <w:szCs w:val="28"/>
        </w:rPr>
        <w:t>, and</w:t>
      </w:r>
      <w:r w:rsidR="77825BEC" w:rsidRPr="41A61C24">
        <w:rPr>
          <w:sz w:val="28"/>
          <w:szCs w:val="28"/>
        </w:rPr>
        <w:t xml:space="preserve"> that will only happ</w:t>
      </w:r>
      <w:r w:rsidR="182FE954" w:rsidRPr="41A61C24">
        <w:rPr>
          <w:sz w:val="28"/>
          <w:szCs w:val="28"/>
        </w:rPr>
        <w:t xml:space="preserve">en if we </w:t>
      </w:r>
      <w:r w:rsidR="70D522D3" w:rsidRPr="41A61C24">
        <w:rPr>
          <w:sz w:val="28"/>
          <w:szCs w:val="28"/>
        </w:rPr>
        <w:t>accept</w:t>
      </w:r>
      <w:r w:rsidR="5A852F4C" w:rsidRPr="41A61C24">
        <w:rPr>
          <w:sz w:val="28"/>
          <w:szCs w:val="28"/>
        </w:rPr>
        <w:t xml:space="preserve"> “intentional chan</w:t>
      </w:r>
      <w:r w:rsidR="68832BA9" w:rsidRPr="41A61C24">
        <w:rPr>
          <w:sz w:val="28"/>
          <w:szCs w:val="28"/>
        </w:rPr>
        <w:t xml:space="preserve">ge” for </w:t>
      </w:r>
      <w:r w:rsidR="1579B3B7" w:rsidRPr="41A61C24">
        <w:rPr>
          <w:sz w:val="28"/>
          <w:szCs w:val="28"/>
        </w:rPr>
        <w:t>the good of this Church and its future.</w:t>
      </w:r>
      <w:r w:rsidR="1AE61EF1" w:rsidRPr="41A61C24">
        <w:rPr>
          <w:sz w:val="28"/>
          <w:szCs w:val="28"/>
        </w:rPr>
        <w:t xml:space="preserve">  </w:t>
      </w:r>
      <w:r w:rsidR="14098F85" w:rsidRPr="41A61C24">
        <w:rPr>
          <w:sz w:val="28"/>
          <w:szCs w:val="28"/>
        </w:rPr>
        <w:t xml:space="preserve">You know, </w:t>
      </w:r>
      <w:r w:rsidR="1AE61EF1" w:rsidRPr="41A61C24">
        <w:rPr>
          <w:sz w:val="28"/>
          <w:szCs w:val="28"/>
        </w:rPr>
        <w:t>we all think at time</w:t>
      </w:r>
      <w:r w:rsidR="2446BE04" w:rsidRPr="41A61C24">
        <w:rPr>
          <w:sz w:val="28"/>
          <w:szCs w:val="28"/>
        </w:rPr>
        <w:t>s,</w:t>
      </w:r>
      <w:r w:rsidR="1AE61EF1" w:rsidRPr="41A61C24">
        <w:rPr>
          <w:sz w:val="28"/>
          <w:szCs w:val="28"/>
        </w:rPr>
        <w:t xml:space="preserve"> </w:t>
      </w:r>
      <w:r w:rsidR="060B9328" w:rsidRPr="41A61C24">
        <w:rPr>
          <w:sz w:val="28"/>
          <w:szCs w:val="28"/>
        </w:rPr>
        <w:t>I</w:t>
      </w:r>
      <w:r w:rsidR="1AE61EF1" w:rsidRPr="41A61C24">
        <w:rPr>
          <w:sz w:val="28"/>
          <w:szCs w:val="28"/>
        </w:rPr>
        <w:t xml:space="preserve"> </w:t>
      </w:r>
      <w:r w:rsidR="7D72F948" w:rsidRPr="41A61C24">
        <w:rPr>
          <w:sz w:val="28"/>
          <w:szCs w:val="28"/>
        </w:rPr>
        <w:t xml:space="preserve">hope the church will do </w:t>
      </w:r>
      <w:r w:rsidR="408315CE" w:rsidRPr="41A61C24">
        <w:rPr>
          <w:sz w:val="28"/>
          <w:szCs w:val="28"/>
        </w:rPr>
        <w:t xml:space="preserve">this </w:t>
      </w:r>
      <w:r w:rsidR="7D72F948" w:rsidRPr="41A61C24">
        <w:rPr>
          <w:sz w:val="28"/>
          <w:szCs w:val="28"/>
        </w:rPr>
        <w:t xml:space="preserve">or be </w:t>
      </w:r>
      <w:r w:rsidR="497C11E7" w:rsidRPr="41A61C24">
        <w:rPr>
          <w:sz w:val="28"/>
          <w:szCs w:val="28"/>
        </w:rPr>
        <w:t>tha</w:t>
      </w:r>
      <w:r w:rsidR="08C1C8C5" w:rsidRPr="41A61C24">
        <w:rPr>
          <w:sz w:val="28"/>
          <w:szCs w:val="28"/>
        </w:rPr>
        <w:t>t or</w:t>
      </w:r>
      <w:r w:rsidR="2402EAF2" w:rsidRPr="41A61C24">
        <w:rPr>
          <w:sz w:val="28"/>
          <w:szCs w:val="28"/>
        </w:rPr>
        <w:t xml:space="preserve"> </w:t>
      </w:r>
      <w:r w:rsidR="07B9F814" w:rsidRPr="41A61C24">
        <w:rPr>
          <w:sz w:val="28"/>
          <w:szCs w:val="28"/>
        </w:rPr>
        <w:t>I</w:t>
      </w:r>
      <w:r w:rsidR="70576A5C" w:rsidRPr="41A61C24">
        <w:rPr>
          <w:sz w:val="28"/>
          <w:szCs w:val="28"/>
        </w:rPr>
        <w:t xml:space="preserve"> wish there was this program or that activity</w:t>
      </w:r>
      <w:r w:rsidR="296F562C" w:rsidRPr="41A61C24">
        <w:rPr>
          <w:sz w:val="28"/>
          <w:szCs w:val="28"/>
        </w:rPr>
        <w:t xml:space="preserve"> here.  My challenge is if you want this church to be or do</w:t>
      </w:r>
      <w:r w:rsidR="0A727176" w:rsidRPr="41A61C24">
        <w:rPr>
          <w:sz w:val="28"/>
          <w:szCs w:val="28"/>
        </w:rPr>
        <w:t xml:space="preserve"> something</w:t>
      </w:r>
      <w:r w:rsidR="296F562C" w:rsidRPr="41A61C24">
        <w:rPr>
          <w:sz w:val="28"/>
          <w:szCs w:val="28"/>
        </w:rPr>
        <w:t xml:space="preserve">, </w:t>
      </w:r>
      <w:r w:rsidR="3C868F35" w:rsidRPr="41A61C24">
        <w:rPr>
          <w:sz w:val="28"/>
          <w:szCs w:val="28"/>
        </w:rPr>
        <w:t xml:space="preserve">or </w:t>
      </w:r>
      <w:r w:rsidR="296F562C" w:rsidRPr="41A61C24">
        <w:rPr>
          <w:sz w:val="28"/>
          <w:szCs w:val="28"/>
        </w:rPr>
        <w:t xml:space="preserve">have </w:t>
      </w:r>
      <w:r w:rsidR="5E817654" w:rsidRPr="41A61C24">
        <w:rPr>
          <w:sz w:val="28"/>
          <w:szCs w:val="28"/>
        </w:rPr>
        <w:t>certain things, then you must also be willing and committed to being part of the solution.</w:t>
      </w:r>
      <w:r w:rsidR="78C86D57" w:rsidRPr="41A61C24">
        <w:rPr>
          <w:sz w:val="28"/>
          <w:szCs w:val="28"/>
        </w:rPr>
        <w:t xml:space="preserve">  Northminster will grow </w:t>
      </w:r>
      <w:r w:rsidR="0E2E33FF" w:rsidRPr="41A61C24">
        <w:rPr>
          <w:sz w:val="28"/>
          <w:szCs w:val="28"/>
        </w:rPr>
        <w:t xml:space="preserve">and realize its mission in this community </w:t>
      </w:r>
      <w:r w:rsidR="78C86D57" w:rsidRPr="41A61C24">
        <w:rPr>
          <w:sz w:val="28"/>
          <w:szCs w:val="28"/>
        </w:rPr>
        <w:t>only as much</w:t>
      </w:r>
      <w:r w:rsidR="4CD31930" w:rsidRPr="41A61C24">
        <w:rPr>
          <w:sz w:val="28"/>
          <w:szCs w:val="28"/>
        </w:rPr>
        <w:t xml:space="preserve"> as each member commits</w:t>
      </w:r>
      <w:r w:rsidR="5D7BE968" w:rsidRPr="41A61C24">
        <w:rPr>
          <w:sz w:val="28"/>
          <w:szCs w:val="28"/>
        </w:rPr>
        <w:t xml:space="preserve"> and works</w:t>
      </w:r>
      <w:r w:rsidR="4CD31930" w:rsidRPr="41A61C24">
        <w:rPr>
          <w:sz w:val="28"/>
          <w:szCs w:val="28"/>
        </w:rPr>
        <w:t xml:space="preserve"> to mak</w:t>
      </w:r>
      <w:r w:rsidR="3CCE5C01" w:rsidRPr="41A61C24">
        <w:rPr>
          <w:sz w:val="28"/>
          <w:szCs w:val="28"/>
        </w:rPr>
        <w:t>e</w:t>
      </w:r>
      <w:r w:rsidR="4CD31930" w:rsidRPr="41A61C24">
        <w:rPr>
          <w:sz w:val="28"/>
          <w:szCs w:val="28"/>
        </w:rPr>
        <w:t xml:space="preserve"> i</w:t>
      </w:r>
      <w:r w:rsidR="69976C79" w:rsidRPr="41A61C24">
        <w:rPr>
          <w:sz w:val="28"/>
          <w:szCs w:val="28"/>
        </w:rPr>
        <w:t>t happen.</w:t>
      </w:r>
    </w:p>
    <w:p w14:paraId="193A8307" w14:textId="05EEA56F" w:rsidR="244ED133" w:rsidRDefault="2292C6C0" w:rsidP="244ED133">
      <w:pPr>
        <w:rPr>
          <w:sz w:val="28"/>
          <w:szCs w:val="28"/>
        </w:rPr>
      </w:pPr>
      <w:r w:rsidRPr="41A61C24">
        <w:rPr>
          <w:sz w:val="28"/>
          <w:szCs w:val="28"/>
        </w:rPr>
        <w:lastRenderedPageBreak/>
        <w:t>Let</w:t>
      </w:r>
      <w:r w:rsidR="69D045D0" w:rsidRPr="41A61C24">
        <w:rPr>
          <w:sz w:val="28"/>
          <w:szCs w:val="28"/>
        </w:rPr>
        <w:t>’</w:t>
      </w:r>
      <w:r w:rsidRPr="41A61C24">
        <w:rPr>
          <w:sz w:val="28"/>
          <w:szCs w:val="28"/>
        </w:rPr>
        <w:t>s all look forward to great times in 2023 and work together to make</w:t>
      </w:r>
      <w:r w:rsidR="7E34D891" w:rsidRPr="41A61C24">
        <w:rPr>
          <w:sz w:val="28"/>
          <w:szCs w:val="28"/>
        </w:rPr>
        <w:t xml:space="preserve"> this the best year yet in the life of our Church</w:t>
      </w:r>
      <w:r w:rsidRPr="41A61C24">
        <w:rPr>
          <w:sz w:val="28"/>
          <w:szCs w:val="28"/>
        </w:rPr>
        <w:t>!</w:t>
      </w:r>
    </w:p>
    <w:p w14:paraId="62C89F12" w14:textId="2F08C5E3" w:rsidR="66A4172B" w:rsidRDefault="66A4172B" w:rsidP="244ED133">
      <w:pPr>
        <w:rPr>
          <w:sz w:val="28"/>
          <w:szCs w:val="28"/>
        </w:rPr>
      </w:pPr>
      <w:r w:rsidRPr="244ED133">
        <w:rPr>
          <w:sz w:val="28"/>
          <w:szCs w:val="28"/>
        </w:rPr>
        <w:t>Grace and Peace to you all!</w:t>
      </w:r>
    </w:p>
    <w:p w14:paraId="0C1CA839" w14:textId="4931DCE5" w:rsidR="66A4172B" w:rsidRDefault="66A4172B" w:rsidP="244ED133">
      <w:pPr>
        <w:rPr>
          <w:sz w:val="28"/>
          <w:szCs w:val="28"/>
        </w:rPr>
      </w:pPr>
      <w:r w:rsidRPr="244ED133">
        <w:rPr>
          <w:sz w:val="28"/>
          <w:szCs w:val="28"/>
        </w:rPr>
        <w:t>Peggy Burns</w:t>
      </w:r>
    </w:p>
    <w:sectPr w:rsidR="66A4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9E28"/>
    <w:multiLevelType w:val="hybridMultilevel"/>
    <w:tmpl w:val="FCFA89A6"/>
    <w:lvl w:ilvl="0" w:tplc="2D3EFB2A">
      <w:start w:val="1"/>
      <w:numFmt w:val="decimal"/>
      <w:lvlText w:val="%1."/>
      <w:lvlJc w:val="left"/>
      <w:pPr>
        <w:ind w:left="720" w:hanging="360"/>
      </w:pPr>
    </w:lvl>
    <w:lvl w:ilvl="1" w:tplc="27D68DDE">
      <w:start w:val="1"/>
      <w:numFmt w:val="lowerLetter"/>
      <w:lvlText w:val="%2."/>
      <w:lvlJc w:val="left"/>
      <w:pPr>
        <w:ind w:left="1440" w:hanging="360"/>
      </w:pPr>
    </w:lvl>
    <w:lvl w:ilvl="2" w:tplc="E2740634">
      <w:start w:val="1"/>
      <w:numFmt w:val="lowerRoman"/>
      <w:lvlText w:val="%3."/>
      <w:lvlJc w:val="right"/>
      <w:pPr>
        <w:ind w:left="2160" w:hanging="180"/>
      </w:pPr>
    </w:lvl>
    <w:lvl w:ilvl="3" w:tplc="3698CEC0">
      <w:start w:val="1"/>
      <w:numFmt w:val="decimal"/>
      <w:lvlText w:val="%4."/>
      <w:lvlJc w:val="left"/>
      <w:pPr>
        <w:ind w:left="2880" w:hanging="360"/>
      </w:pPr>
    </w:lvl>
    <w:lvl w:ilvl="4" w:tplc="235CCB00">
      <w:start w:val="1"/>
      <w:numFmt w:val="lowerLetter"/>
      <w:lvlText w:val="%5."/>
      <w:lvlJc w:val="left"/>
      <w:pPr>
        <w:ind w:left="3600" w:hanging="360"/>
      </w:pPr>
    </w:lvl>
    <w:lvl w:ilvl="5" w:tplc="528A088A">
      <w:start w:val="1"/>
      <w:numFmt w:val="lowerRoman"/>
      <w:lvlText w:val="%6."/>
      <w:lvlJc w:val="right"/>
      <w:pPr>
        <w:ind w:left="4320" w:hanging="180"/>
      </w:pPr>
    </w:lvl>
    <w:lvl w:ilvl="6" w:tplc="09CAF60C">
      <w:start w:val="1"/>
      <w:numFmt w:val="decimal"/>
      <w:lvlText w:val="%7."/>
      <w:lvlJc w:val="left"/>
      <w:pPr>
        <w:ind w:left="5040" w:hanging="360"/>
      </w:pPr>
    </w:lvl>
    <w:lvl w:ilvl="7" w:tplc="B9E4F03A">
      <w:start w:val="1"/>
      <w:numFmt w:val="lowerLetter"/>
      <w:lvlText w:val="%8."/>
      <w:lvlJc w:val="left"/>
      <w:pPr>
        <w:ind w:left="5760" w:hanging="360"/>
      </w:pPr>
    </w:lvl>
    <w:lvl w:ilvl="8" w:tplc="9C8E7AE2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89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76"/>
    <w:rsid w:val="00011939"/>
    <w:rsid w:val="00024A8A"/>
    <w:rsid w:val="00024DF4"/>
    <w:rsid w:val="000346DF"/>
    <w:rsid w:val="00044B77"/>
    <w:rsid w:val="00045F9A"/>
    <w:rsid w:val="000641DA"/>
    <w:rsid w:val="00080B39"/>
    <w:rsid w:val="00093357"/>
    <w:rsid w:val="000D1019"/>
    <w:rsid w:val="000F3A10"/>
    <w:rsid w:val="0010544D"/>
    <w:rsid w:val="0010697A"/>
    <w:rsid w:val="001507D5"/>
    <w:rsid w:val="00190FE0"/>
    <w:rsid w:val="0019427E"/>
    <w:rsid w:val="001A1D9C"/>
    <w:rsid w:val="001A52E6"/>
    <w:rsid w:val="001A6904"/>
    <w:rsid w:val="001B6C92"/>
    <w:rsid w:val="001D0206"/>
    <w:rsid w:val="001E491A"/>
    <w:rsid w:val="001F17B2"/>
    <w:rsid w:val="00202DEC"/>
    <w:rsid w:val="002225A7"/>
    <w:rsid w:val="00255FDF"/>
    <w:rsid w:val="0026220A"/>
    <w:rsid w:val="0028215F"/>
    <w:rsid w:val="00286DEE"/>
    <w:rsid w:val="002B2B8D"/>
    <w:rsid w:val="002B598C"/>
    <w:rsid w:val="002C2973"/>
    <w:rsid w:val="002C2F55"/>
    <w:rsid w:val="002C721B"/>
    <w:rsid w:val="002D2116"/>
    <w:rsid w:val="00312819"/>
    <w:rsid w:val="0032392D"/>
    <w:rsid w:val="00373DE4"/>
    <w:rsid w:val="00382E3D"/>
    <w:rsid w:val="00384BE4"/>
    <w:rsid w:val="003A5392"/>
    <w:rsid w:val="003A5DBD"/>
    <w:rsid w:val="003C0FAD"/>
    <w:rsid w:val="003C128F"/>
    <w:rsid w:val="003D6F33"/>
    <w:rsid w:val="00400BD0"/>
    <w:rsid w:val="00417514"/>
    <w:rsid w:val="00421C8E"/>
    <w:rsid w:val="00445EF8"/>
    <w:rsid w:val="00447E3B"/>
    <w:rsid w:val="00453C9D"/>
    <w:rsid w:val="00460394"/>
    <w:rsid w:val="00473541"/>
    <w:rsid w:val="004763EC"/>
    <w:rsid w:val="00494D2A"/>
    <w:rsid w:val="00494DB4"/>
    <w:rsid w:val="004B3B5F"/>
    <w:rsid w:val="004F1A9C"/>
    <w:rsid w:val="004F4954"/>
    <w:rsid w:val="0051642D"/>
    <w:rsid w:val="005346F6"/>
    <w:rsid w:val="00537D32"/>
    <w:rsid w:val="00542607"/>
    <w:rsid w:val="00552F19"/>
    <w:rsid w:val="00556353"/>
    <w:rsid w:val="00575353"/>
    <w:rsid w:val="005A38E7"/>
    <w:rsid w:val="005B0192"/>
    <w:rsid w:val="005B71D8"/>
    <w:rsid w:val="005C0F82"/>
    <w:rsid w:val="005C4298"/>
    <w:rsid w:val="005D59E1"/>
    <w:rsid w:val="005E0787"/>
    <w:rsid w:val="005E454B"/>
    <w:rsid w:val="00602435"/>
    <w:rsid w:val="00614A0C"/>
    <w:rsid w:val="00627A04"/>
    <w:rsid w:val="0063004E"/>
    <w:rsid w:val="00640D25"/>
    <w:rsid w:val="00665974"/>
    <w:rsid w:val="0068589E"/>
    <w:rsid w:val="00695C12"/>
    <w:rsid w:val="006B65CB"/>
    <w:rsid w:val="006C4B01"/>
    <w:rsid w:val="007102CC"/>
    <w:rsid w:val="007212AA"/>
    <w:rsid w:val="0075249C"/>
    <w:rsid w:val="0076595E"/>
    <w:rsid w:val="00797DBB"/>
    <w:rsid w:val="007A1CB2"/>
    <w:rsid w:val="007B22FF"/>
    <w:rsid w:val="00804A7B"/>
    <w:rsid w:val="00811A90"/>
    <w:rsid w:val="00813CFA"/>
    <w:rsid w:val="00821A83"/>
    <w:rsid w:val="00822194"/>
    <w:rsid w:val="008225C5"/>
    <w:rsid w:val="00830AEC"/>
    <w:rsid w:val="00841229"/>
    <w:rsid w:val="00842EDD"/>
    <w:rsid w:val="00872132"/>
    <w:rsid w:val="00875B13"/>
    <w:rsid w:val="00880A91"/>
    <w:rsid w:val="00892F40"/>
    <w:rsid w:val="008A4295"/>
    <w:rsid w:val="008B0496"/>
    <w:rsid w:val="008B2D59"/>
    <w:rsid w:val="008B3A49"/>
    <w:rsid w:val="008E2B32"/>
    <w:rsid w:val="008E39C7"/>
    <w:rsid w:val="008F3B04"/>
    <w:rsid w:val="00900F38"/>
    <w:rsid w:val="009042BD"/>
    <w:rsid w:val="00908B17"/>
    <w:rsid w:val="00924A34"/>
    <w:rsid w:val="00934E51"/>
    <w:rsid w:val="00945438"/>
    <w:rsid w:val="00980095"/>
    <w:rsid w:val="009901B7"/>
    <w:rsid w:val="00990E9A"/>
    <w:rsid w:val="00996B76"/>
    <w:rsid w:val="009A37E8"/>
    <w:rsid w:val="009B0B0F"/>
    <w:rsid w:val="009B7F46"/>
    <w:rsid w:val="009C3A89"/>
    <w:rsid w:val="009C4535"/>
    <w:rsid w:val="009D2A50"/>
    <w:rsid w:val="009D536E"/>
    <w:rsid w:val="009E1040"/>
    <w:rsid w:val="00A25051"/>
    <w:rsid w:val="00A344AF"/>
    <w:rsid w:val="00A36370"/>
    <w:rsid w:val="00A3726E"/>
    <w:rsid w:val="00A53B4B"/>
    <w:rsid w:val="00A61761"/>
    <w:rsid w:val="00A638EC"/>
    <w:rsid w:val="00A65DD7"/>
    <w:rsid w:val="00A668E5"/>
    <w:rsid w:val="00A8010B"/>
    <w:rsid w:val="00AB5DF9"/>
    <w:rsid w:val="00AC043A"/>
    <w:rsid w:val="00AD2CBF"/>
    <w:rsid w:val="00AE6A16"/>
    <w:rsid w:val="00AF1727"/>
    <w:rsid w:val="00B335B6"/>
    <w:rsid w:val="00B34A07"/>
    <w:rsid w:val="00B37FC2"/>
    <w:rsid w:val="00B742BD"/>
    <w:rsid w:val="00BA2B38"/>
    <w:rsid w:val="00BB2B64"/>
    <w:rsid w:val="00BC01F5"/>
    <w:rsid w:val="00BC6AE9"/>
    <w:rsid w:val="00BD5072"/>
    <w:rsid w:val="00BE65EB"/>
    <w:rsid w:val="00BE6F4E"/>
    <w:rsid w:val="00BF208E"/>
    <w:rsid w:val="00C12F58"/>
    <w:rsid w:val="00C369CC"/>
    <w:rsid w:val="00C67771"/>
    <w:rsid w:val="00C81CE0"/>
    <w:rsid w:val="00CC1FF8"/>
    <w:rsid w:val="00CC3F96"/>
    <w:rsid w:val="00CC5E33"/>
    <w:rsid w:val="00CF58C4"/>
    <w:rsid w:val="00D10DE8"/>
    <w:rsid w:val="00D16309"/>
    <w:rsid w:val="00D309ED"/>
    <w:rsid w:val="00D34DB0"/>
    <w:rsid w:val="00D363DF"/>
    <w:rsid w:val="00D5626C"/>
    <w:rsid w:val="00D63EE7"/>
    <w:rsid w:val="00D716D3"/>
    <w:rsid w:val="00D77FDE"/>
    <w:rsid w:val="00D90616"/>
    <w:rsid w:val="00DD0877"/>
    <w:rsid w:val="00DE1495"/>
    <w:rsid w:val="00DE2850"/>
    <w:rsid w:val="00DF34EE"/>
    <w:rsid w:val="00E12210"/>
    <w:rsid w:val="00E22689"/>
    <w:rsid w:val="00E4102F"/>
    <w:rsid w:val="00E67280"/>
    <w:rsid w:val="00E71805"/>
    <w:rsid w:val="00E7517C"/>
    <w:rsid w:val="00E81C89"/>
    <w:rsid w:val="00E92D93"/>
    <w:rsid w:val="00E9601D"/>
    <w:rsid w:val="00EA267E"/>
    <w:rsid w:val="00EB48C5"/>
    <w:rsid w:val="00EE0EDC"/>
    <w:rsid w:val="00EE134D"/>
    <w:rsid w:val="00EE5AF3"/>
    <w:rsid w:val="00EE7B3B"/>
    <w:rsid w:val="00EF250F"/>
    <w:rsid w:val="00F02A5D"/>
    <w:rsid w:val="00F20F4F"/>
    <w:rsid w:val="00F4118C"/>
    <w:rsid w:val="00F45EFC"/>
    <w:rsid w:val="00F54CE7"/>
    <w:rsid w:val="00F558A7"/>
    <w:rsid w:val="00F66788"/>
    <w:rsid w:val="00F668EA"/>
    <w:rsid w:val="00F67C80"/>
    <w:rsid w:val="00F72582"/>
    <w:rsid w:val="00F9111B"/>
    <w:rsid w:val="00F96EA4"/>
    <w:rsid w:val="00FA1651"/>
    <w:rsid w:val="00FB78FE"/>
    <w:rsid w:val="00FD0C84"/>
    <w:rsid w:val="00FD6908"/>
    <w:rsid w:val="00FD788D"/>
    <w:rsid w:val="01382B01"/>
    <w:rsid w:val="016D7026"/>
    <w:rsid w:val="025034B0"/>
    <w:rsid w:val="0391DDB6"/>
    <w:rsid w:val="03CAB2C0"/>
    <w:rsid w:val="03EE609E"/>
    <w:rsid w:val="0417CCD4"/>
    <w:rsid w:val="042758AD"/>
    <w:rsid w:val="0440EBDE"/>
    <w:rsid w:val="044D76A9"/>
    <w:rsid w:val="05C14565"/>
    <w:rsid w:val="060B9328"/>
    <w:rsid w:val="06490B3D"/>
    <w:rsid w:val="06932466"/>
    <w:rsid w:val="071B7BDF"/>
    <w:rsid w:val="0723A5D3"/>
    <w:rsid w:val="07B9F814"/>
    <w:rsid w:val="082EF4C7"/>
    <w:rsid w:val="08744D8F"/>
    <w:rsid w:val="08C1C8C5"/>
    <w:rsid w:val="08C2AD77"/>
    <w:rsid w:val="08C763BA"/>
    <w:rsid w:val="08F1FFEE"/>
    <w:rsid w:val="0991E6D6"/>
    <w:rsid w:val="09CAC528"/>
    <w:rsid w:val="09FE12E0"/>
    <w:rsid w:val="0A2AE43B"/>
    <w:rsid w:val="0A727176"/>
    <w:rsid w:val="0A870E58"/>
    <w:rsid w:val="0B3DF8BD"/>
    <w:rsid w:val="0CCC05F9"/>
    <w:rsid w:val="0D23ADA3"/>
    <w:rsid w:val="0D3408D5"/>
    <w:rsid w:val="0D67A4AA"/>
    <w:rsid w:val="0DCA64E3"/>
    <w:rsid w:val="0DF7C1DD"/>
    <w:rsid w:val="0E2E33FF"/>
    <w:rsid w:val="0E541D22"/>
    <w:rsid w:val="0E5FA4C1"/>
    <w:rsid w:val="0E756F73"/>
    <w:rsid w:val="0E75997F"/>
    <w:rsid w:val="0F268DC4"/>
    <w:rsid w:val="103A06AC"/>
    <w:rsid w:val="105B4E65"/>
    <w:rsid w:val="107F5F74"/>
    <w:rsid w:val="11F71EC6"/>
    <w:rsid w:val="13401C21"/>
    <w:rsid w:val="1388D78D"/>
    <w:rsid w:val="14098F85"/>
    <w:rsid w:val="140A1661"/>
    <w:rsid w:val="14DC8703"/>
    <w:rsid w:val="14E4DB03"/>
    <w:rsid w:val="1579B3B7"/>
    <w:rsid w:val="15A5E6C2"/>
    <w:rsid w:val="16457314"/>
    <w:rsid w:val="16808158"/>
    <w:rsid w:val="1680AB64"/>
    <w:rsid w:val="169322A8"/>
    <w:rsid w:val="16C0784F"/>
    <w:rsid w:val="16E2CF2D"/>
    <w:rsid w:val="17319FA9"/>
    <w:rsid w:val="1758C835"/>
    <w:rsid w:val="182FE954"/>
    <w:rsid w:val="188A7159"/>
    <w:rsid w:val="18AA5751"/>
    <w:rsid w:val="191BA696"/>
    <w:rsid w:val="19757D78"/>
    <w:rsid w:val="19AFF826"/>
    <w:rsid w:val="19C31791"/>
    <w:rsid w:val="1AD63CAE"/>
    <w:rsid w:val="1AE61EF1"/>
    <w:rsid w:val="1AED1564"/>
    <w:rsid w:val="1B3ACA1E"/>
    <w:rsid w:val="1B3B184F"/>
    <w:rsid w:val="1B4BC887"/>
    <w:rsid w:val="1B5C0A0D"/>
    <w:rsid w:val="1BEBE86F"/>
    <w:rsid w:val="1C0C4CED"/>
    <w:rsid w:val="1D85B5FA"/>
    <w:rsid w:val="1D9C548E"/>
    <w:rsid w:val="1DA90B21"/>
    <w:rsid w:val="1DF14DEC"/>
    <w:rsid w:val="1E87E2E1"/>
    <w:rsid w:val="1E8B933D"/>
    <w:rsid w:val="1E93AACF"/>
    <w:rsid w:val="1F01A063"/>
    <w:rsid w:val="1FBF2074"/>
    <w:rsid w:val="211B509D"/>
    <w:rsid w:val="213098BA"/>
    <w:rsid w:val="21A1AEB3"/>
    <w:rsid w:val="21BB0A0B"/>
    <w:rsid w:val="21CB4B91"/>
    <w:rsid w:val="2262E1CE"/>
    <w:rsid w:val="22745250"/>
    <w:rsid w:val="2292C6C0"/>
    <w:rsid w:val="22C35D5D"/>
    <w:rsid w:val="22C45CF8"/>
    <w:rsid w:val="2327FC2C"/>
    <w:rsid w:val="235F0460"/>
    <w:rsid w:val="2402EAF2"/>
    <w:rsid w:val="2446BE04"/>
    <w:rsid w:val="244ED133"/>
    <w:rsid w:val="24A0E654"/>
    <w:rsid w:val="24D30355"/>
    <w:rsid w:val="24EE7945"/>
    <w:rsid w:val="24F2AACD"/>
    <w:rsid w:val="2502EC53"/>
    <w:rsid w:val="252D19E8"/>
    <w:rsid w:val="25520F7A"/>
    <w:rsid w:val="257A6D1F"/>
    <w:rsid w:val="26868DA8"/>
    <w:rsid w:val="269EBCB4"/>
    <w:rsid w:val="286329E1"/>
    <w:rsid w:val="2898350D"/>
    <w:rsid w:val="296F562C"/>
    <w:rsid w:val="29A6A843"/>
    <w:rsid w:val="29FEFA42"/>
    <w:rsid w:val="2A6E295E"/>
    <w:rsid w:val="2A7F6435"/>
    <w:rsid w:val="2ACD9B3F"/>
    <w:rsid w:val="2B5CD161"/>
    <w:rsid w:val="2B61EC51"/>
    <w:rsid w:val="2B7174B5"/>
    <w:rsid w:val="2B787D71"/>
    <w:rsid w:val="2CF5CF2C"/>
    <w:rsid w:val="2D109886"/>
    <w:rsid w:val="2D2D7F28"/>
    <w:rsid w:val="2D4461C5"/>
    <w:rsid w:val="2D55D4EA"/>
    <w:rsid w:val="2E04A047"/>
    <w:rsid w:val="2E207833"/>
    <w:rsid w:val="2E65C85E"/>
    <w:rsid w:val="2F0D3228"/>
    <w:rsid w:val="2F17C42D"/>
    <w:rsid w:val="2F37AA25"/>
    <w:rsid w:val="2F62ECD2"/>
    <w:rsid w:val="2F6DBBBD"/>
    <w:rsid w:val="2FC0AABA"/>
    <w:rsid w:val="301CACD4"/>
    <w:rsid w:val="30355D74"/>
    <w:rsid w:val="30AFFF81"/>
    <w:rsid w:val="30F6CFAD"/>
    <w:rsid w:val="31203990"/>
    <w:rsid w:val="316B63F4"/>
    <w:rsid w:val="31B5010E"/>
    <w:rsid w:val="3292A00E"/>
    <w:rsid w:val="3299EA62"/>
    <w:rsid w:val="3375282A"/>
    <w:rsid w:val="3394158C"/>
    <w:rsid w:val="34E5B5DE"/>
    <w:rsid w:val="3500E111"/>
    <w:rsid w:val="35CA40D0"/>
    <w:rsid w:val="35E0A974"/>
    <w:rsid w:val="369CB172"/>
    <w:rsid w:val="369CD669"/>
    <w:rsid w:val="36A49EF8"/>
    <w:rsid w:val="36FE623D"/>
    <w:rsid w:val="376DFEB7"/>
    <w:rsid w:val="37E6A8F9"/>
    <w:rsid w:val="3810C10F"/>
    <w:rsid w:val="382746FC"/>
    <w:rsid w:val="386074F7"/>
    <w:rsid w:val="38F89441"/>
    <w:rsid w:val="39B92701"/>
    <w:rsid w:val="39D45234"/>
    <w:rsid w:val="39DC3FBA"/>
    <w:rsid w:val="39E469AE"/>
    <w:rsid w:val="3A541EC3"/>
    <w:rsid w:val="3AC6F6AC"/>
    <w:rsid w:val="3B803A0F"/>
    <w:rsid w:val="3C868F35"/>
    <w:rsid w:val="3CCE5C01"/>
    <w:rsid w:val="3D0A5460"/>
    <w:rsid w:val="3D1C0A70"/>
    <w:rsid w:val="3D26DA95"/>
    <w:rsid w:val="3EA7C357"/>
    <w:rsid w:val="3F230D75"/>
    <w:rsid w:val="3FC329C5"/>
    <w:rsid w:val="404B813E"/>
    <w:rsid w:val="4053AB32"/>
    <w:rsid w:val="408315CE"/>
    <w:rsid w:val="40B87D81"/>
    <w:rsid w:val="40BAB527"/>
    <w:rsid w:val="41A61C24"/>
    <w:rsid w:val="41D65336"/>
    <w:rsid w:val="41DF6419"/>
    <w:rsid w:val="41EF7B93"/>
    <w:rsid w:val="421D4CC7"/>
    <w:rsid w:val="42ED652A"/>
    <w:rsid w:val="43600947"/>
    <w:rsid w:val="4371C4E9"/>
    <w:rsid w:val="43722397"/>
    <w:rsid w:val="43832200"/>
    <w:rsid w:val="44178392"/>
    <w:rsid w:val="44335962"/>
    <w:rsid w:val="44FBD9A8"/>
    <w:rsid w:val="45097A9D"/>
    <w:rsid w:val="460EBD6C"/>
    <w:rsid w:val="468F8CD7"/>
    <w:rsid w:val="46C2ECB6"/>
    <w:rsid w:val="4727BF05"/>
    <w:rsid w:val="4782AF45"/>
    <w:rsid w:val="47D65B06"/>
    <w:rsid w:val="47FA6C15"/>
    <w:rsid w:val="48F2D377"/>
    <w:rsid w:val="4954292B"/>
    <w:rsid w:val="497C11E7"/>
    <w:rsid w:val="49FA8D78"/>
    <w:rsid w:val="4AC3ED37"/>
    <w:rsid w:val="4AC51094"/>
    <w:rsid w:val="4B0871E6"/>
    <w:rsid w:val="4B57933C"/>
    <w:rsid w:val="4BDE3E8D"/>
    <w:rsid w:val="4C3E6B47"/>
    <w:rsid w:val="4C4658CD"/>
    <w:rsid w:val="4CA9CC29"/>
    <w:rsid w:val="4CD31930"/>
    <w:rsid w:val="4D6D04CA"/>
    <w:rsid w:val="4D7DD82C"/>
    <w:rsid w:val="4E69AD99"/>
    <w:rsid w:val="4EA92C5B"/>
    <w:rsid w:val="4FB9E56A"/>
    <w:rsid w:val="502251E0"/>
    <w:rsid w:val="513267B4"/>
    <w:rsid w:val="517D3D4C"/>
    <w:rsid w:val="53F2610C"/>
    <w:rsid w:val="546ACF7D"/>
    <w:rsid w:val="54F5BA07"/>
    <w:rsid w:val="55875948"/>
    <w:rsid w:val="56D91080"/>
    <w:rsid w:val="56F7D890"/>
    <w:rsid w:val="5775B669"/>
    <w:rsid w:val="57886869"/>
    <w:rsid w:val="579258C5"/>
    <w:rsid w:val="586A346C"/>
    <w:rsid w:val="5874E0E1"/>
    <w:rsid w:val="592438CA"/>
    <w:rsid w:val="593616AC"/>
    <w:rsid w:val="59621ADD"/>
    <w:rsid w:val="598B0422"/>
    <w:rsid w:val="5A18DB36"/>
    <w:rsid w:val="5A852F4C"/>
    <w:rsid w:val="5AB1321E"/>
    <w:rsid w:val="5AC0AC36"/>
    <w:rsid w:val="5B505E5E"/>
    <w:rsid w:val="5BAC81A3"/>
    <w:rsid w:val="5BCB40B7"/>
    <w:rsid w:val="5D26FFB3"/>
    <w:rsid w:val="5D485204"/>
    <w:rsid w:val="5D507BF8"/>
    <w:rsid w:val="5D7BE968"/>
    <w:rsid w:val="5E1037E1"/>
    <w:rsid w:val="5E11B1C3"/>
    <w:rsid w:val="5E1BC58A"/>
    <w:rsid w:val="5E204E3D"/>
    <w:rsid w:val="5E358C00"/>
    <w:rsid w:val="5E817654"/>
    <w:rsid w:val="5EEC4C59"/>
    <w:rsid w:val="5F059EC2"/>
    <w:rsid w:val="601FC60C"/>
    <w:rsid w:val="60A95CA9"/>
    <w:rsid w:val="60C395A8"/>
    <w:rsid w:val="61691CB3"/>
    <w:rsid w:val="61D0AF04"/>
    <w:rsid w:val="621BC327"/>
    <w:rsid w:val="6254E126"/>
    <w:rsid w:val="627FC7BD"/>
    <w:rsid w:val="6299334C"/>
    <w:rsid w:val="6303A6D9"/>
    <w:rsid w:val="63E0FD6B"/>
    <w:rsid w:val="64382B50"/>
    <w:rsid w:val="6476CE45"/>
    <w:rsid w:val="6480F347"/>
    <w:rsid w:val="6486E4A1"/>
    <w:rsid w:val="655363E9"/>
    <w:rsid w:val="655B8DDD"/>
    <w:rsid w:val="65BA14A8"/>
    <w:rsid w:val="65F00017"/>
    <w:rsid w:val="660AA958"/>
    <w:rsid w:val="6625D48B"/>
    <w:rsid w:val="663C144F"/>
    <w:rsid w:val="6651282E"/>
    <w:rsid w:val="6675DF33"/>
    <w:rsid w:val="66A4172B"/>
    <w:rsid w:val="66BC4AD3"/>
    <w:rsid w:val="673D1A3E"/>
    <w:rsid w:val="67416CCF"/>
    <w:rsid w:val="67B06A15"/>
    <w:rsid w:val="6811AF94"/>
    <w:rsid w:val="6863C90B"/>
    <w:rsid w:val="68832BA9"/>
    <w:rsid w:val="688B04AB"/>
    <w:rsid w:val="68C3E2FD"/>
    <w:rsid w:val="68DD3D30"/>
    <w:rsid w:val="68FFC9B0"/>
    <w:rsid w:val="69728070"/>
    <w:rsid w:val="69976C79"/>
    <w:rsid w:val="69D045D0"/>
    <w:rsid w:val="69F34FDB"/>
    <w:rsid w:val="6A01B692"/>
    <w:rsid w:val="6A26D50C"/>
    <w:rsid w:val="6A2EFF00"/>
    <w:rsid w:val="6A5FB35E"/>
    <w:rsid w:val="6ADE1A7B"/>
    <w:rsid w:val="6AE80AD7"/>
    <w:rsid w:val="6BCACF61"/>
    <w:rsid w:val="6BFB83BF"/>
    <w:rsid w:val="6C0520A3"/>
    <w:rsid w:val="6C1E7891"/>
    <w:rsid w:val="6D65F578"/>
    <w:rsid w:val="6D6E8D48"/>
    <w:rsid w:val="6E8899F6"/>
    <w:rsid w:val="6EE90B58"/>
    <w:rsid w:val="6EFA462F"/>
    <w:rsid w:val="6F027023"/>
    <w:rsid w:val="6F54E4B2"/>
    <w:rsid w:val="6F998579"/>
    <w:rsid w:val="6FB18B9E"/>
    <w:rsid w:val="7036DC34"/>
    <w:rsid w:val="70535AA9"/>
    <w:rsid w:val="70576A5C"/>
    <w:rsid w:val="70A16BFC"/>
    <w:rsid w:val="70C21AC1"/>
    <w:rsid w:val="70C8D68B"/>
    <w:rsid w:val="70D522D3"/>
    <w:rsid w:val="71789EAC"/>
    <w:rsid w:val="723A10E5"/>
    <w:rsid w:val="72928EB9"/>
    <w:rsid w:val="735C021D"/>
    <w:rsid w:val="736AD51A"/>
    <w:rsid w:val="74F3FBDA"/>
    <w:rsid w:val="756987B3"/>
    <w:rsid w:val="7597E5AC"/>
    <w:rsid w:val="75A3476E"/>
    <w:rsid w:val="77825BEC"/>
    <w:rsid w:val="78299819"/>
    <w:rsid w:val="7871B0B3"/>
    <w:rsid w:val="78A95269"/>
    <w:rsid w:val="78C86D57"/>
    <w:rsid w:val="78CD2CA6"/>
    <w:rsid w:val="78D00ACF"/>
    <w:rsid w:val="7A389189"/>
    <w:rsid w:val="7A3CF8D6"/>
    <w:rsid w:val="7A4522CA"/>
    <w:rsid w:val="7AEBC7A8"/>
    <w:rsid w:val="7BBEA9BA"/>
    <w:rsid w:val="7BCBBFC6"/>
    <w:rsid w:val="7BCFB854"/>
    <w:rsid w:val="7BD8C937"/>
    <w:rsid w:val="7BE0F32B"/>
    <w:rsid w:val="7BE8E0B1"/>
    <w:rsid w:val="7C22117A"/>
    <w:rsid w:val="7D72F948"/>
    <w:rsid w:val="7DF9C8C9"/>
    <w:rsid w:val="7E34D891"/>
    <w:rsid w:val="7E7D1710"/>
    <w:rsid w:val="7EEDF44B"/>
    <w:rsid w:val="7F58592B"/>
    <w:rsid w:val="7FC8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898C"/>
  <w15:chartTrackingRefBased/>
  <w15:docId w15:val="{EF4E5CCB-D007-4865-89CA-AE45D486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Decker</dc:creator>
  <cp:keywords/>
  <dc:description/>
  <cp:lastModifiedBy>Renee Decker</cp:lastModifiedBy>
  <cp:revision>211</cp:revision>
  <dcterms:created xsi:type="dcterms:W3CDTF">2023-01-20T20:10:00Z</dcterms:created>
  <dcterms:modified xsi:type="dcterms:W3CDTF">2023-01-24T16:31:00Z</dcterms:modified>
</cp:coreProperties>
</file>